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5103"/>
        <w:gridCol w:w="1701"/>
      </w:tblGrid>
      <w:tr w:rsidR="005A1D97" w:rsidRPr="005F6C45" w14:paraId="1D87CCB4" w14:textId="01DB9291" w:rsidTr="005A1D97">
        <w:trPr>
          <w:trHeight w:val="85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D1CB8E" w14:textId="77777777" w:rsidR="005A1D97" w:rsidRPr="005F6C45" w:rsidRDefault="005A1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lokalizacji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D7ADD47" w14:textId="77777777" w:rsidR="005A1D97" w:rsidRPr="005F6C45" w:rsidRDefault="005A1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 lokalizacji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F9E969C" w14:textId="77777777" w:rsidR="005A1D97" w:rsidRPr="005F6C45" w:rsidRDefault="005A1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dojazdu załóg w min.</w:t>
            </w:r>
          </w:p>
          <w:p w14:paraId="5F928304" w14:textId="74536D8C" w:rsidR="005A1D97" w:rsidRPr="005F6C45" w:rsidRDefault="005A1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dzień/w nocy</w:t>
            </w:r>
          </w:p>
        </w:tc>
      </w:tr>
      <w:tr w:rsidR="005A1D97" w:rsidRPr="005F6C45" w14:paraId="21CC7AFC" w14:textId="5FB8F20F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28B96" w14:textId="77777777" w:rsidR="005A1D97" w:rsidRPr="005F6C45" w:rsidRDefault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BIAŁYSTOK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D02F" w14:textId="77777777" w:rsidR="005A1D97" w:rsidRPr="005F6C45" w:rsidRDefault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15-602 Białystok, ul. Ciołkowskiego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107A" w14:textId="5B1F7F74" w:rsidR="005A1D97" w:rsidRPr="005F6C45" w:rsidRDefault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bookmarkStart w:id="0" w:name="_GoBack"/>
            <w:bookmarkEnd w:id="0"/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1A85B499" w14:textId="7023E8CA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6DC34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SUWAŁKI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9BC0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16-400 Suwałki, ul. </w:t>
            </w:r>
            <w:proofErr w:type="spellStart"/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Wojczyńskiego</w:t>
            </w:r>
            <w:proofErr w:type="spellEnd"/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90BC" w14:textId="393E180F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425DD7E8" w14:textId="0D0B3FD0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E0CA1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LUBLIN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4C11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21-007 Mełgiew, ul. Janowice 32A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B4EE" w14:textId="5B3FBA29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2F5A53BA" w14:textId="0778C1F1" w:rsidTr="005A1D97">
        <w:trPr>
          <w:trHeight w:val="16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0ADCF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SANOK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9F76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38-500 Sanok, ul. Biała Góra, Lotnisko-Sanok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E5DC" w14:textId="2F6E90F5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112AA3D6" w14:textId="3CE30250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AC297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KIELCE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14A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26-001 Masłów Pierwszy, Lotnisko-Masłów, ul. Jana Pawła II 9A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8549" w14:textId="3FBBE61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2BDCCD73" w14:textId="05F233A4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BF4F4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BIURO 1 i 2 PIĘTRO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EE90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C045" w14:textId="2676C71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3C8E3AED" w14:textId="05E3D88F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28506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BIURO PARTER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25A0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8FFD" w14:textId="35C082D1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5C789141" w14:textId="045B8C92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75ABC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HANGAR NR 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A075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5E3B" w14:textId="35674E03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45C3B373" w14:textId="0C27E92F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9420F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HANGAR NR 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EBF4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6B31" w14:textId="5728AADF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33252777" w14:textId="3A021CB4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82B60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SOT WARSZAWA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F198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006D" w14:textId="4E30086C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6A04480C" w14:textId="60614A09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7D281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SYMULATOR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6346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1F9A" w14:textId="23C0082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7289AA1E" w14:textId="426312BD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CE979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OŚRODEK SZKOLENIA LOTNICZEGO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9D20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B48C" w14:textId="19058FBF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43F5702A" w14:textId="47656189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02468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MAGAZYN TECHNICZNY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65A6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638" w14:textId="0568421F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2AB20CB1" w14:textId="2F9EA6D4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CD399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MAGAZYN IT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457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ED9A" w14:textId="0BBD476D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234C5F06" w14:textId="78121DEF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DA909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OLSZTYN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83BB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11-034 Gryźliny, ul. Lotnicza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56BA" w14:textId="7769E1DB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5B28ED30" w14:textId="02F315FC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62499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PŁOCK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DCFE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09-400 Płock, ul. Bielska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140D" w14:textId="340A96C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413DFA82" w14:textId="6BD116B5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04073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GDAŃSK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58D7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80-298 Gdańsk, ul. Szybowcowa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0262" w14:textId="154732D4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7735F38E" w14:textId="57A54157" w:rsidTr="005A1D97">
        <w:trPr>
          <w:trHeight w:val="1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0353B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ZIELONA GÓRA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D068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66-015 Zielona Góra, Przylep - Skokowa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9B57" w14:textId="67759D05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296EFD92" w14:textId="1FFC58A9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9441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OPOLE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839D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46-070 Polska Nowa Wieś, ul. Lotniskowa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0F35" w14:textId="2615B6E3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1F46E263" w14:textId="316E267E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9438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GORZÓW WLKP.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FB70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66-400 Gorzów Wlkp., ul. Dekerta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7920" w14:textId="2A15F5C9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32984903" w14:textId="247EBA29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BC9D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SOKOŁÓW PODLASKI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CC46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08-300 Sokołów Podlaski, Al. 550-Lecia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8233" w14:textId="2782F943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66F3B196" w14:textId="3D67A70F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B8AE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OSTRÓW WLKP.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B4B8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63-410 Ostrów Wlkp., Michałków 1B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BDB2" w14:textId="66A13FA0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32F27B2B" w14:textId="01FA27F0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B0EC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BIURO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07A8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70/27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698" w14:textId="5312D77B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1E5A5F85" w14:textId="0CCD4F35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F0DF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KRAKÓW -</w:t>
            </w:r>
            <w:r w:rsidRPr="005F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system w planach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6318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działki nr 2/15, 2/18 i 2/19 z obrębu Kokotów, gm. Wieliczka (32-002)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63B8" w14:textId="14E17B4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0B54083A" w14:textId="15525DEB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F35F4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WNK - </w:t>
            </w:r>
            <w:r w:rsidRPr="005F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system w planach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93CD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01-934 Warszawa, ul. Księżycowa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AC35" w14:textId="2943145B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76D9F283" w14:textId="06802AB3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C4A00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HEMS GLIWICE </w:t>
            </w:r>
            <w:r w:rsidRPr="005F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system w planach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ACEF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40-272 Katowice, ul. Lotnisko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C667" w14:textId="0D70BE6E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  <w:tr w:rsidR="005A1D97" w:rsidRPr="005F6C45" w14:paraId="754E7F89" w14:textId="65B25227" w:rsidTr="005A1D9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7371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 BYDGOSZCZ-</w:t>
            </w:r>
            <w:r w:rsidRPr="005F6C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system w planach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869A" w14:textId="77777777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86-021 Żołędowo, ul. Szosa Gdańska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A260" w14:textId="39462D7F" w:rsidR="005A1D97" w:rsidRPr="005F6C45" w:rsidRDefault="005A1D97" w:rsidP="005A1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Noc 10</w:t>
            </w:r>
            <w:r w:rsidRPr="005F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Dzień 20</w:t>
            </w:r>
          </w:p>
        </w:tc>
      </w:tr>
    </w:tbl>
    <w:p w14:paraId="4112414F" w14:textId="77777777" w:rsidR="00BC4AFD" w:rsidRPr="005A1D97" w:rsidRDefault="00BC4AFD">
      <w:pPr>
        <w:rPr>
          <w:rFonts w:ascii="Times New Roman" w:hAnsi="Times New Roman" w:cs="Times New Roman"/>
        </w:rPr>
      </w:pPr>
    </w:p>
    <w:sectPr w:rsidR="00BC4AFD" w:rsidRPr="005A1D97" w:rsidSect="005A1D9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6360" w14:textId="77777777" w:rsidR="00867670" w:rsidRDefault="00867670" w:rsidP="005F6C45">
      <w:pPr>
        <w:spacing w:after="0" w:line="240" w:lineRule="auto"/>
      </w:pPr>
      <w:r>
        <w:separator/>
      </w:r>
    </w:p>
  </w:endnote>
  <w:endnote w:type="continuationSeparator" w:id="0">
    <w:p w14:paraId="6327CC56" w14:textId="77777777" w:rsidR="00867670" w:rsidRDefault="00867670" w:rsidP="005F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FD77" w14:textId="77777777" w:rsidR="00867670" w:rsidRDefault="00867670" w:rsidP="005F6C45">
      <w:pPr>
        <w:spacing w:after="0" w:line="240" w:lineRule="auto"/>
      </w:pPr>
      <w:r>
        <w:separator/>
      </w:r>
    </w:p>
  </w:footnote>
  <w:footnote w:type="continuationSeparator" w:id="0">
    <w:p w14:paraId="480D9A25" w14:textId="77777777" w:rsidR="00867670" w:rsidRDefault="00867670" w:rsidP="005F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796C" w14:textId="7FB723DB" w:rsidR="005F6C45" w:rsidRPr="005F6C45" w:rsidRDefault="005F6C45">
    <w:pPr>
      <w:pStyle w:val="Nagwek"/>
      <w:jc w:val="right"/>
    </w:pPr>
    <w:sdt>
      <w:sdtPr>
        <w:alias w:val="Tytuł"/>
        <w:tag w:val=""/>
        <w:id w:val="664756013"/>
        <w:placeholder>
          <w:docPart w:val="464C08B4983C43A5821199FC1E4018E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F6C45">
          <w:t>Załącznik nr 1 do Umowy</w:t>
        </w:r>
      </w:sdtContent>
    </w:sdt>
  </w:p>
  <w:p w14:paraId="2089C640" w14:textId="77777777" w:rsidR="005F6C45" w:rsidRDefault="005F6C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C1"/>
    <w:rsid w:val="005A1D97"/>
    <w:rsid w:val="005F2EC1"/>
    <w:rsid w:val="005F6C45"/>
    <w:rsid w:val="00867670"/>
    <w:rsid w:val="00B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E82E"/>
  <w15:chartTrackingRefBased/>
  <w15:docId w15:val="{AC021E6B-AFB4-424A-A889-7AF3061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C45"/>
  </w:style>
  <w:style w:type="paragraph" w:styleId="Stopka">
    <w:name w:val="footer"/>
    <w:basedOn w:val="Normalny"/>
    <w:link w:val="StopkaZnak"/>
    <w:uiPriority w:val="99"/>
    <w:unhideWhenUsed/>
    <w:rsid w:val="005F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4C08B4983C43A5821199FC1E401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FB0C-7590-476C-8A47-E19C82A3730B}"/>
      </w:docPartPr>
      <w:docPartBody>
        <w:p w:rsidR="00000000" w:rsidRDefault="00FB6DD7" w:rsidP="00FB6DD7">
          <w:pPr>
            <w:pStyle w:val="464C08B4983C43A5821199FC1E4018E3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7"/>
    <w:rsid w:val="00D63868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64C08B4983C43A5821199FC1E4018E3">
    <w:name w:val="464C08B4983C43A5821199FC1E4018E3"/>
    <w:rsid w:val="00FB6DD7"/>
  </w:style>
  <w:style w:type="paragraph" w:customStyle="1" w:styleId="BA174E87DD87423B8EB3C99C6362F1EB">
    <w:name w:val="BA174E87DD87423B8EB3C99C6362F1EB"/>
    <w:rsid w:val="00FB6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Paweł Pietrucha</dc:creator>
  <cp:keywords/>
  <dc:description/>
  <cp:lastModifiedBy>Karolina Tierentiew</cp:lastModifiedBy>
  <cp:revision>2</cp:revision>
  <cp:lastPrinted>2020-08-19T12:57:00Z</cp:lastPrinted>
  <dcterms:created xsi:type="dcterms:W3CDTF">2020-08-19T12:59:00Z</dcterms:created>
  <dcterms:modified xsi:type="dcterms:W3CDTF">2020-08-19T12:59:00Z</dcterms:modified>
</cp:coreProperties>
</file>