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E8D6" w14:textId="77777777" w:rsidR="002F1523" w:rsidRPr="00FD69AD" w:rsidRDefault="002F1523" w:rsidP="002F1523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14:paraId="78000652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14:paraId="33FF7AEA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6B1B380D" w14:textId="77777777" w:rsidR="002F1523" w:rsidRPr="00FD69AD" w:rsidRDefault="002F1523" w:rsidP="002F1523">
      <w:pPr>
        <w:jc w:val="center"/>
        <w:outlineLvl w:val="0"/>
        <w:rPr>
          <w:b/>
          <w:sz w:val="22"/>
          <w:szCs w:val="22"/>
        </w:rPr>
      </w:pPr>
    </w:p>
    <w:p w14:paraId="0E422AC9" w14:textId="77777777" w:rsidR="002F1523" w:rsidRPr="00FD69AD" w:rsidRDefault="002F1523" w:rsidP="002F15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700F67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14:paraId="350BA69B" w14:textId="77777777" w:rsidR="002F1523" w:rsidRPr="00FD69AD" w:rsidRDefault="002F1523" w:rsidP="002F1523">
      <w:pPr>
        <w:keepNext/>
        <w:suppressAutoHyphens/>
        <w:jc w:val="both"/>
        <w:outlineLvl w:val="1"/>
        <w:rPr>
          <w:bCs/>
          <w:sz w:val="22"/>
        </w:rPr>
      </w:pPr>
    </w:p>
    <w:p w14:paraId="1B034707" w14:textId="77777777" w:rsidR="002F1523" w:rsidRDefault="002F1523" w:rsidP="002F152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8C11A3C" w14:textId="77777777" w:rsidTr="00CA7754">
        <w:trPr>
          <w:trHeight w:val="380"/>
        </w:trPr>
        <w:tc>
          <w:tcPr>
            <w:tcW w:w="4475" w:type="dxa"/>
          </w:tcPr>
          <w:p w14:paraId="3D52DEE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2F3EE478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ACF962E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6F1157D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13183A21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237ABEA9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64EE4944" w14:textId="77777777" w:rsidTr="00CA7754">
        <w:trPr>
          <w:trHeight w:val="409"/>
        </w:trPr>
        <w:tc>
          <w:tcPr>
            <w:tcW w:w="4475" w:type="dxa"/>
          </w:tcPr>
          <w:p w14:paraId="59D229CF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6E9ADC6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4605BB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18E0163C" w14:textId="77777777" w:rsidTr="00CA7754">
        <w:trPr>
          <w:trHeight w:val="409"/>
        </w:trPr>
        <w:tc>
          <w:tcPr>
            <w:tcW w:w="4475" w:type="dxa"/>
          </w:tcPr>
          <w:p w14:paraId="247D9191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004635A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20860B10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516316CA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616E3187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6EE25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47EDABFF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03EC3CAB" w14:textId="77777777" w:rsidR="006777F3" w:rsidRPr="007D49E0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7C1B26B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70BD9AF4" w14:textId="77777777" w:rsidTr="00CA7754">
        <w:trPr>
          <w:trHeight w:val="308"/>
        </w:trPr>
        <w:tc>
          <w:tcPr>
            <w:tcW w:w="2139" w:type="dxa"/>
          </w:tcPr>
          <w:p w14:paraId="0CE69CA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0615383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771B807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751CE65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20C3A55C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34EE6C84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9C5D0C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4E65CE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4487974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20739B41" w14:textId="77777777" w:rsidTr="00CA7754">
        <w:trPr>
          <w:trHeight w:val="554"/>
        </w:trPr>
        <w:tc>
          <w:tcPr>
            <w:tcW w:w="2139" w:type="dxa"/>
          </w:tcPr>
          <w:p w14:paraId="0CAB8C1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C2A4E1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6E03566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111652C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3DDEB47A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0E17CE1B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424A8B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40E3B37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7A6989F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23BE8DF4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</w:pPr>
    </w:p>
    <w:p w14:paraId="6058971D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14:paraId="41AA2CB2" w14:textId="77777777" w:rsidR="006777F3" w:rsidRPr="00FD69AD" w:rsidRDefault="006777F3" w:rsidP="006777F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81777D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14:paraId="59D1D38B" w14:textId="77777777" w:rsidR="006777F3" w:rsidRDefault="006777F3" w:rsidP="006777F3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2B0E172F" w14:textId="77777777" w:rsidTr="00CA7754">
        <w:trPr>
          <w:trHeight w:val="380"/>
        </w:trPr>
        <w:tc>
          <w:tcPr>
            <w:tcW w:w="4475" w:type="dxa"/>
          </w:tcPr>
          <w:p w14:paraId="61AD733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14:paraId="562A8250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7D615C6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3E1BBB46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569C4023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4355654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32D3A690" w14:textId="77777777" w:rsidTr="00CA7754">
        <w:trPr>
          <w:trHeight w:val="409"/>
        </w:trPr>
        <w:tc>
          <w:tcPr>
            <w:tcW w:w="4475" w:type="dxa"/>
          </w:tcPr>
          <w:p w14:paraId="48EC3BC7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29BE28D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7F31C1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6E450927" w14:textId="77777777" w:rsidTr="00CA7754">
        <w:trPr>
          <w:trHeight w:val="409"/>
        </w:trPr>
        <w:tc>
          <w:tcPr>
            <w:tcW w:w="4475" w:type="dxa"/>
          </w:tcPr>
          <w:p w14:paraId="7CA9A85E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13AD17F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727DDF8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61F46A9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78A9560D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135729F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11F171F3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76AD37DD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697CFE5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E976DED" w14:textId="77777777" w:rsidTr="00CA7754">
        <w:trPr>
          <w:trHeight w:val="308"/>
        </w:trPr>
        <w:tc>
          <w:tcPr>
            <w:tcW w:w="2139" w:type="dxa"/>
          </w:tcPr>
          <w:p w14:paraId="7B368C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NIP</w:t>
            </w:r>
          </w:p>
        </w:tc>
        <w:tc>
          <w:tcPr>
            <w:tcW w:w="2076" w:type="dxa"/>
          </w:tcPr>
          <w:p w14:paraId="76C46099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66BABC6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24DA87C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7A70702A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4261036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1ECB517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7901290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3C8FF9D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1247D35C" w14:textId="77777777" w:rsidTr="00CA7754">
        <w:trPr>
          <w:trHeight w:val="554"/>
        </w:trPr>
        <w:tc>
          <w:tcPr>
            <w:tcW w:w="2139" w:type="dxa"/>
          </w:tcPr>
          <w:p w14:paraId="468BEAE7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00BF6C46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</w:tcPr>
          <w:p w14:paraId="4AA9706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14:paraId="614AEBE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</w:tr>
      <w:tr w:rsidR="006777F3" w:rsidRPr="009D79C0" w14:paraId="6B707082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688421D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301463B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19425F6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Align w:val="center"/>
          </w:tcPr>
          <w:p w14:paraId="2253299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53990A76" w14:textId="77777777" w:rsidR="006777F3" w:rsidRPr="00FD69AD" w:rsidRDefault="006777F3" w:rsidP="006777F3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14:paraId="3133259D" w14:textId="77777777" w:rsidR="006777F3" w:rsidRDefault="006777F3" w:rsidP="006777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14:paraId="1236BC39" w14:textId="77777777" w:rsidR="006777F3" w:rsidRPr="00FD69AD" w:rsidRDefault="006777F3" w:rsidP="006777F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777F3" w:rsidRPr="006C5718" w14:paraId="3DF3A4EF" w14:textId="77777777" w:rsidTr="00CA7754">
        <w:trPr>
          <w:trHeight w:val="380"/>
        </w:trPr>
        <w:tc>
          <w:tcPr>
            <w:tcW w:w="4475" w:type="dxa"/>
          </w:tcPr>
          <w:p w14:paraId="58DF956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14:paraId="14742B5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C5718">
              <w:rPr>
                <w:rFonts w:ascii="Times New Roman" w:hAnsi="Times New Roman"/>
                <w:b/>
                <w:bCs/>
              </w:rPr>
              <w:t>Adres Wykonawcy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7AFCA60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(siedziba lub miejsce zamieszkania)</w:t>
            </w:r>
          </w:p>
        </w:tc>
      </w:tr>
      <w:tr w:rsidR="006777F3" w:rsidRPr="006C5718" w14:paraId="56814E01" w14:textId="77777777" w:rsidTr="00CA7754">
        <w:trPr>
          <w:trHeight w:val="1353"/>
        </w:trPr>
        <w:tc>
          <w:tcPr>
            <w:tcW w:w="4475" w:type="dxa"/>
            <w:vAlign w:val="center"/>
          </w:tcPr>
          <w:p w14:paraId="470B396B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248" w:type="dxa"/>
            <w:vAlign w:val="center"/>
          </w:tcPr>
          <w:p w14:paraId="14A69A7C" w14:textId="77777777" w:rsidR="006777F3" w:rsidRPr="006C5718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6C5718" w14:paraId="1D7BBC0A" w14:textId="77777777" w:rsidTr="00CA7754">
        <w:trPr>
          <w:trHeight w:val="409"/>
        </w:trPr>
        <w:tc>
          <w:tcPr>
            <w:tcW w:w="4475" w:type="dxa"/>
          </w:tcPr>
          <w:p w14:paraId="399A56BA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Krajowego Rejestru Sądowego</w:t>
            </w:r>
          </w:p>
          <w:p w14:paraId="70FDF9A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14:paraId="5A5F84EF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6C5718" w14:paraId="0D0ED80C" w14:textId="77777777" w:rsidTr="00CA7754">
        <w:trPr>
          <w:trHeight w:val="409"/>
        </w:trPr>
        <w:tc>
          <w:tcPr>
            <w:tcW w:w="4475" w:type="dxa"/>
          </w:tcPr>
          <w:p w14:paraId="2EE97EBC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Wykonawcy</w:t>
            </w:r>
          </w:p>
          <w:p w14:paraId="4EAFC77D" w14:textId="77777777" w:rsidR="006777F3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rFonts w:ascii="Times New Roman" w:hAnsi="Times New Roman"/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14:paraId="4884F468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14:paraId="2FA10622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14:paraId="4F7523B6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14:paraId="5BE7E365" w14:textId="77777777" w:rsidR="006777F3" w:rsidRPr="00DF6D2B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14:paraId="6A0B7135" w14:textId="77777777" w:rsidR="006777F3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14:paraId="5402DE16" w14:textId="77777777" w:rsidR="006777F3" w:rsidRPr="00D02501" w:rsidRDefault="006777F3" w:rsidP="00BD08E4">
            <w:pPr>
              <w:pStyle w:val="Akapitzlist"/>
              <w:keepNext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14:paraId="0D8306F9" w14:textId="77777777" w:rsidR="006777F3" w:rsidRDefault="006777F3" w:rsidP="006777F3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777F3" w:rsidRPr="009D79C0" w14:paraId="6607C31D" w14:textId="77777777" w:rsidTr="00CA7754">
        <w:trPr>
          <w:trHeight w:val="308"/>
        </w:trPr>
        <w:tc>
          <w:tcPr>
            <w:tcW w:w="2139" w:type="dxa"/>
          </w:tcPr>
          <w:p w14:paraId="76AF444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14:paraId="3CDBAF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REGON</w:t>
            </w:r>
          </w:p>
        </w:tc>
        <w:tc>
          <w:tcPr>
            <w:tcW w:w="2364" w:type="dxa"/>
          </w:tcPr>
          <w:p w14:paraId="52F48BD0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Województwo</w:t>
            </w:r>
          </w:p>
        </w:tc>
        <w:tc>
          <w:tcPr>
            <w:tcW w:w="2168" w:type="dxa"/>
          </w:tcPr>
          <w:p w14:paraId="0AA48ED2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Powiat</w:t>
            </w:r>
          </w:p>
        </w:tc>
      </w:tr>
      <w:tr w:rsidR="006777F3" w:rsidRPr="009D79C0" w14:paraId="133EFBC7" w14:textId="77777777" w:rsidTr="00CA7754">
        <w:trPr>
          <w:trHeight w:val="644"/>
        </w:trPr>
        <w:tc>
          <w:tcPr>
            <w:tcW w:w="2139" w:type="dxa"/>
            <w:vAlign w:val="center"/>
          </w:tcPr>
          <w:p w14:paraId="52D50B8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5228D5CC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vAlign w:val="center"/>
          </w:tcPr>
          <w:p w14:paraId="039EC815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7D6E805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6777F3" w:rsidRPr="009D79C0" w14:paraId="5947E645" w14:textId="77777777" w:rsidTr="00CA7754">
        <w:trPr>
          <w:trHeight w:val="554"/>
        </w:trPr>
        <w:tc>
          <w:tcPr>
            <w:tcW w:w="2139" w:type="dxa"/>
          </w:tcPr>
          <w:p w14:paraId="724DB72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2076" w:type="dxa"/>
          </w:tcPr>
          <w:p w14:paraId="2A78B7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74152933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9D79C0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9D79C0">
              <w:rPr>
                <w:rFonts w:ascii="Times New Roman" w:hAnsi="Times New Roman"/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A71A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7FA1D71B" w14:textId="77777777" w:rsidTr="00CA7754">
        <w:trPr>
          <w:trHeight w:val="738"/>
        </w:trPr>
        <w:tc>
          <w:tcPr>
            <w:tcW w:w="2139" w:type="dxa"/>
            <w:vAlign w:val="center"/>
          </w:tcPr>
          <w:p w14:paraId="3659B89D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076" w:type="dxa"/>
            <w:vAlign w:val="center"/>
          </w:tcPr>
          <w:p w14:paraId="2B0C26D1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C39FA38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0E51A" w14:textId="77777777" w:rsidR="006777F3" w:rsidRPr="009D79C0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14:paraId="7EC61DA4" w14:textId="77777777" w:rsidR="006777F3" w:rsidRPr="00FD69AD" w:rsidRDefault="006777F3" w:rsidP="006777F3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16C2015" w14:textId="77777777" w:rsidR="006777F3" w:rsidRPr="00C05AA3" w:rsidRDefault="006777F3" w:rsidP="006777F3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14:paraId="7C1770B6" w14:textId="77777777" w:rsidR="006777F3" w:rsidRPr="00FD69AD" w:rsidRDefault="006777F3" w:rsidP="006777F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14:paraId="2A4BE0F7" w14:textId="77777777" w:rsidR="006777F3" w:rsidRPr="00C05AA3" w:rsidRDefault="006777F3" w:rsidP="006777F3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777F3" w:rsidRPr="009D79C0" w14:paraId="1046A533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3C023E78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14:paraId="3D235A29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60AD500C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013C41E4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14:paraId="7FB86951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FDF262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73E4B8E5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14:paraId="28960F8C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6777F3" w:rsidRPr="009D79C0" w14:paraId="1C8A1F42" w14:textId="77777777" w:rsidTr="00CA7754">
        <w:trPr>
          <w:trHeight w:val="521"/>
        </w:trPr>
        <w:tc>
          <w:tcPr>
            <w:tcW w:w="3613" w:type="dxa"/>
            <w:vAlign w:val="center"/>
          </w:tcPr>
          <w:p w14:paraId="4EC6A9A3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  <w:r w:rsidRPr="006F75B7">
              <w:rPr>
                <w:rFonts w:ascii="Times New Roman" w:hAnsi="Times New Roman"/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rFonts w:ascii="Times New Roman" w:hAnsi="Times New Roman"/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14:paraId="3666B067" w14:textId="77777777" w:rsidR="006777F3" w:rsidRPr="006F75B7" w:rsidRDefault="006777F3" w:rsidP="00CA775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DDF785" w14:textId="77777777" w:rsidR="006777F3" w:rsidRDefault="006777F3" w:rsidP="006777F3">
      <w:pPr>
        <w:rPr>
          <w:lang w:val="es-ES"/>
        </w:rPr>
      </w:pPr>
    </w:p>
    <w:p w14:paraId="2C7976F6" w14:textId="49432690" w:rsidR="002F1523" w:rsidRDefault="002F1523" w:rsidP="002F1523">
      <w:pPr>
        <w:rPr>
          <w:b/>
          <w:bCs/>
          <w:sz w:val="22"/>
          <w:szCs w:val="22"/>
        </w:rPr>
      </w:pPr>
    </w:p>
    <w:p w14:paraId="4AD58A44" w14:textId="77777777" w:rsidR="002F1523" w:rsidRPr="00FD69AD" w:rsidRDefault="002F1523" w:rsidP="00BD08E4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14:paraId="7D26424E" w14:textId="27409538" w:rsidR="002F1523" w:rsidRPr="006F75B7" w:rsidRDefault="002F1523" w:rsidP="002F1523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="00D356EA" w:rsidRPr="00D356EA">
        <w:rPr>
          <w:b/>
          <w:bCs/>
          <w:sz w:val="22"/>
          <w:szCs w:val="22"/>
        </w:rPr>
        <w:t xml:space="preserve">Dostawa licencji HCL Domino Notes </w:t>
      </w:r>
      <w:r w:rsidR="00D356EA" w:rsidRPr="00D356EA">
        <w:rPr>
          <w:b/>
          <w:bCs/>
          <w:sz w:val="22"/>
          <w:szCs w:val="22"/>
        </w:rPr>
        <w:br/>
      </w:r>
      <w:r w:rsidR="003800CE">
        <w:rPr>
          <w:b/>
          <w:bCs/>
          <w:sz w:val="22"/>
          <w:szCs w:val="22"/>
        </w:rPr>
        <w:t>ze wsparciem technicznym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 w:rsidR="00D356EA">
        <w:rPr>
          <w:b/>
          <w:bCs/>
          <w:sz w:val="22"/>
          <w:szCs w:val="22"/>
        </w:rPr>
        <w:t>2</w:t>
      </w:r>
      <w:r w:rsidR="006777F3">
        <w:rPr>
          <w:b/>
          <w:bCs/>
          <w:sz w:val="22"/>
          <w:szCs w:val="22"/>
        </w:rPr>
        <w:t>/V</w:t>
      </w:r>
      <w:r w:rsidR="00D356EA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14:paraId="3FCAAC90" w14:textId="77777777" w:rsidR="002F1523" w:rsidRPr="00FD69AD" w:rsidRDefault="002F1523" w:rsidP="002F15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4ADE76" w14:textId="36DAD949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</w:t>
      </w:r>
      <w:r w:rsidR="006777F3">
        <w:rPr>
          <w:bCs/>
          <w:sz w:val="22"/>
          <w:szCs w:val="22"/>
        </w:rPr>
        <w:t xml:space="preserve"> za</w:t>
      </w:r>
      <w:r w:rsidRPr="00FD69AD">
        <w:rPr>
          <w:bCs/>
          <w:sz w:val="22"/>
          <w:szCs w:val="22"/>
        </w:rPr>
        <w:t>:</w:t>
      </w:r>
    </w:p>
    <w:p w14:paraId="44B3C881" w14:textId="372B59C5" w:rsidR="006777F3" w:rsidRDefault="006777F3" w:rsidP="006777F3">
      <w:pPr>
        <w:suppressAutoHyphens/>
        <w:spacing w:before="60" w:after="60" w:line="360" w:lineRule="auto"/>
        <w:ind w:left="426"/>
        <w:jc w:val="both"/>
        <w:rPr>
          <w:sz w:val="22"/>
          <w:szCs w:val="22"/>
        </w:rPr>
      </w:pPr>
      <w:r w:rsidRPr="00D73D6A">
        <w:rPr>
          <w:b/>
          <w:sz w:val="22"/>
          <w:szCs w:val="22"/>
        </w:rPr>
        <w:t>cenę całkowitą brutto</w:t>
      </w:r>
      <w:r>
        <w:rPr>
          <w:sz w:val="22"/>
          <w:szCs w:val="22"/>
        </w:rPr>
        <w:t>*</w:t>
      </w:r>
      <w:r w:rsidRPr="00D73D6A">
        <w:rPr>
          <w:sz w:val="22"/>
          <w:szCs w:val="22"/>
        </w:rPr>
        <w:t>……………</w:t>
      </w:r>
      <w:r w:rsidR="007A192C">
        <w:rPr>
          <w:sz w:val="22"/>
          <w:szCs w:val="22"/>
        </w:rPr>
        <w:t>……..</w:t>
      </w:r>
      <w:r w:rsidRPr="00D73D6A">
        <w:rPr>
          <w:sz w:val="22"/>
          <w:szCs w:val="22"/>
        </w:rPr>
        <w:t>…. PL</w:t>
      </w:r>
      <w:r>
        <w:rPr>
          <w:sz w:val="22"/>
          <w:szCs w:val="22"/>
        </w:rPr>
        <w:t>N,</w:t>
      </w:r>
      <w:r w:rsidRPr="00D73D6A">
        <w:rPr>
          <w:sz w:val="22"/>
          <w:szCs w:val="22"/>
        </w:rPr>
        <w:t xml:space="preserve"> </w:t>
      </w:r>
      <w:r w:rsidR="00F31592">
        <w:rPr>
          <w:sz w:val="22"/>
          <w:szCs w:val="22"/>
        </w:rPr>
        <w:t>zgodnie z poniższym formularzem cenowym.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2629"/>
        <w:gridCol w:w="1751"/>
        <w:gridCol w:w="685"/>
        <w:gridCol w:w="1402"/>
        <w:gridCol w:w="1224"/>
        <w:gridCol w:w="1119"/>
      </w:tblGrid>
      <w:tr w:rsidR="003B3BA1" w:rsidRPr="007A192C" w14:paraId="1C2B5039" w14:textId="0C8C8954" w:rsidTr="00180BEB">
        <w:tc>
          <w:tcPr>
            <w:tcW w:w="540" w:type="dxa"/>
          </w:tcPr>
          <w:p w14:paraId="440EF600" w14:textId="1EDEDD6B" w:rsidR="00C17F7C" w:rsidRPr="007A192C" w:rsidRDefault="00C17F7C" w:rsidP="002F1523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716" w:type="dxa"/>
          </w:tcPr>
          <w:p w14:paraId="0D004A20" w14:textId="448E9B9A" w:rsidR="00C17F7C" w:rsidRPr="007A192C" w:rsidRDefault="00C17F7C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</w:tcPr>
          <w:p w14:paraId="5F286538" w14:textId="55671A0A" w:rsidR="00C17F7C" w:rsidRPr="007A192C" w:rsidRDefault="00C17F7C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Oferowany przedmiot zamówienia</w:t>
            </w:r>
            <w:r w:rsidR="003B3BA1"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**</w:t>
            </w:r>
          </w:p>
        </w:tc>
        <w:tc>
          <w:tcPr>
            <w:tcW w:w="687" w:type="dxa"/>
          </w:tcPr>
          <w:p w14:paraId="2BC00D01" w14:textId="5500C349" w:rsidR="00C17F7C" w:rsidRPr="007A192C" w:rsidRDefault="00C17F7C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Ilość </w:t>
            </w:r>
            <w:r w:rsidR="003B3BA1"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(szt.)</w:t>
            </w:r>
          </w:p>
        </w:tc>
        <w:tc>
          <w:tcPr>
            <w:tcW w:w="1297" w:type="dxa"/>
          </w:tcPr>
          <w:p w14:paraId="01BFBC47" w14:textId="51217952" w:rsidR="00C17F7C" w:rsidRPr="007A192C" w:rsidRDefault="00C17F7C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Cena jednostkowa brutto</w:t>
            </w:r>
          </w:p>
        </w:tc>
        <w:tc>
          <w:tcPr>
            <w:tcW w:w="1267" w:type="dxa"/>
          </w:tcPr>
          <w:p w14:paraId="33A6AC43" w14:textId="5831FB31" w:rsidR="00C17F7C" w:rsidRPr="007A192C" w:rsidRDefault="00C17F7C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Wartość br</w:t>
            </w:r>
            <w:r w:rsidR="003B3BA1"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utto</w:t>
            </w:r>
          </w:p>
        </w:tc>
        <w:tc>
          <w:tcPr>
            <w:tcW w:w="1143" w:type="dxa"/>
          </w:tcPr>
          <w:p w14:paraId="067D021C" w14:textId="7D4C58A6" w:rsidR="00C17F7C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Stawka podatku VAT</w:t>
            </w:r>
            <w:r w:rsidR="00180BEB"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</w:t>
            </w:r>
            <w:r w:rsid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br/>
            </w:r>
            <w:r w:rsidR="00180BEB"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w %</w:t>
            </w:r>
          </w:p>
        </w:tc>
      </w:tr>
      <w:tr w:rsidR="003B3BA1" w:rsidRPr="007A192C" w14:paraId="12525155" w14:textId="77777777" w:rsidTr="00180BEB">
        <w:tc>
          <w:tcPr>
            <w:tcW w:w="540" w:type="dxa"/>
          </w:tcPr>
          <w:p w14:paraId="77D05C2E" w14:textId="3A164292" w:rsidR="003B3BA1" w:rsidRPr="007A192C" w:rsidRDefault="003B3BA1" w:rsidP="002F1523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1.</w:t>
            </w:r>
          </w:p>
        </w:tc>
        <w:tc>
          <w:tcPr>
            <w:tcW w:w="2716" w:type="dxa"/>
          </w:tcPr>
          <w:p w14:paraId="5A22628D" w14:textId="282D798F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HCL BUNDLE MAIL &amp; SOCIAL COLLABORATION LICENSE (INCLUDES D1D0GLL, D1D3ILL, D18KCLL, &amp; D1VC7LL) 1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Month</w:t>
            </w:r>
            <w:proofErr w:type="spellEnd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, Term License &amp; S&amp;S,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Authorized</w:t>
            </w:r>
            <w:proofErr w:type="spellEnd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User  (odnowienie)</w:t>
            </w:r>
          </w:p>
          <w:p w14:paraId="0F6D3F75" w14:textId="0EC194C9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PN: TN100231M01</w:t>
            </w:r>
          </w:p>
        </w:tc>
        <w:tc>
          <w:tcPr>
            <w:tcW w:w="1701" w:type="dxa"/>
          </w:tcPr>
          <w:p w14:paraId="6420500D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05F69962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0934C2D5" w14:textId="07712F9A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………….………..</w:t>
            </w:r>
          </w:p>
          <w:p w14:paraId="1637C317" w14:textId="742251FE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nazwa</w:t>
            </w:r>
          </w:p>
          <w:p w14:paraId="75E1516A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</w:p>
          <w:p w14:paraId="74FB62F0" w14:textId="6A749D2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………………..</w:t>
            </w:r>
          </w:p>
          <w:p w14:paraId="6D2830F6" w14:textId="11AC0FDC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producent</w:t>
            </w:r>
          </w:p>
        </w:tc>
        <w:tc>
          <w:tcPr>
            <w:tcW w:w="687" w:type="dxa"/>
          </w:tcPr>
          <w:p w14:paraId="16D0540F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283AEC7E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0FCF9778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0A8331C1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39EB35D1" w14:textId="0C50DD5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677</w:t>
            </w:r>
          </w:p>
        </w:tc>
        <w:tc>
          <w:tcPr>
            <w:tcW w:w="1297" w:type="dxa"/>
          </w:tcPr>
          <w:p w14:paraId="0F7C74DC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349BDEE9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143" w:type="dxa"/>
          </w:tcPr>
          <w:p w14:paraId="5AC352F4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3B3BA1" w:rsidRPr="007A192C" w14:paraId="0B30D9DD" w14:textId="77777777" w:rsidTr="00180BEB">
        <w:tc>
          <w:tcPr>
            <w:tcW w:w="540" w:type="dxa"/>
          </w:tcPr>
          <w:p w14:paraId="257F88C5" w14:textId="07C31156" w:rsidR="003B3BA1" w:rsidRPr="007A192C" w:rsidRDefault="003B3BA1" w:rsidP="002F1523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2.</w:t>
            </w:r>
          </w:p>
        </w:tc>
        <w:tc>
          <w:tcPr>
            <w:tcW w:w="2716" w:type="dxa"/>
          </w:tcPr>
          <w:p w14:paraId="74A138E8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HCL BUNDLE MAIL &amp; SOCIAL COLLABORATION LICENSE (INCLUDES D1D0GLL, D1D3ILL, D18KCLL, &amp; D1VC7LL) 1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Month</w:t>
            </w:r>
            <w:proofErr w:type="spellEnd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, </w:t>
            </w: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lastRenderedPageBreak/>
              <w:t xml:space="preserve">Term License &amp; S&amp;S,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Authorized</w:t>
            </w:r>
            <w:proofErr w:type="spellEnd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User  (nowe licencje)</w:t>
            </w:r>
          </w:p>
          <w:p w14:paraId="28AEB43A" w14:textId="65E3CF6E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PN: TN100231M01</w:t>
            </w:r>
          </w:p>
        </w:tc>
        <w:tc>
          <w:tcPr>
            <w:tcW w:w="1701" w:type="dxa"/>
          </w:tcPr>
          <w:p w14:paraId="124EB9D1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</w:pPr>
          </w:p>
          <w:p w14:paraId="101E56E0" w14:textId="09AB790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………….………..</w:t>
            </w:r>
          </w:p>
          <w:p w14:paraId="76F78A1E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nazwa</w:t>
            </w:r>
          </w:p>
          <w:p w14:paraId="117A8A53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</w:p>
          <w:p w14:paraId="25195B82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………………..</w:t>
            </w:r>
          </w:p>
          <w:p w14:paraId="5144D38F" w14:textId="58D85D65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producent</w:t>
            </w:r>
          </w:p>
        </w:tc>
        <w:tc>
          <w:tcPr>
            <w:tcW w:w="687" w:type="dxa"/>
          </w:tcPr>
          <w:p w14:paraId="629BD5AA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45120ABB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64107FD8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58750185" w14:textId="230D7EE3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1297" w:type="dxa"/>
          </w:tcPr>
          <w:p w14:paraId="1BC82CBA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69689424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08083C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3B3BA1" w:rsidRPr="007A192C" w14:paraId="0FCF4547" w14:textId="77777777" w:rsidTr="00180BEB">
        <w:tc>
          <w:tcPr>
            <w:tcW w:w="540" w:type="dxa"/>
          </w:tcPr>
          <w:p w14:paraId="2193D28B" w14:textId="71D9F82E" w:rsidR="003B3BA1" w:rsidRPr="007A192C" w:rsidRDefault="003B3BA1" w:rsidP="002F1523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716" w:type="dxa"/>
          </w:tcPr>
          <w:p w14:paraId="72BEC0BF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HCL Domino Complete Collaboration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External</w:t>
            </w:r>
            <w:proofErr w:type="spellEnd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User 1Y, 1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user</w:t>
            </w:r>
            <w:proofErr w:type="spellEnd"/>
          </w:p>
          <w:p w14:paraId="3F00E72D" w14:textId="14DDF3BB" w:rsidR="003865A3" w:rsidRPr="007A192C" w:rsidRDefault="003865A3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PN: TR100405M01</w:t>
            </w:r>
          </w:p>
        </w:tc>
        <w:tc>
          <w:tcPr>
            <w:tcW w:w="1701" w:type="dxa"/>
          </w:tcPr>
          <w:p w14:paraId="0C385BF0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………….………..</w:t>
            </w:r>
          </w:p>
          <w:p w14:paraId="692BB8E9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nazwa</w:t>
            </w:r>
          </w:p>
          <w:p w14:paraId="3A51B272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………………..</w:t>
            </w:r>
          </w:p>
          <w:p w14:paraId="20B18A88" w14:textId="6B3789E4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producent</w:t>
            </w:r>
          </w:p>
        </w:tc>
        <w:tc>
          <w:tcPr>
            <w:tcW w:w="687" w:type="dxa"/>
          </w:tcPr>
          <w:p w14:paraId="74960DE4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561C4D6F" w14:textId="323A7843" w:rsidR="003865A3" w:rsidRPr="007A192C" w:rsidRDefault="003865A3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1297" w:type="dxa"/>
          </w:tcPr>
          <w:p w14:paraId="16D386D9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4BE8FF69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143" w:type="dxa"/>
          </w:tcPr>
          <w:p w14:paraId="449B2B0C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  <w:tr w:rsidR="003B3BA1" w:rsidRPr="007A192C" w14:paraId="28661D33" w14:textId="77777777" w:rsidTr="00180BEB">
        <w:tc>
          <w:tcPr>
            <w:tcW w:w="540" w:type="dxa"/>
          </w:tcPr>
          <w:p w14:paraId="7D482CFE" w14:textId="36E6E88F" w:rsidR="003B3BA1" w:rsidRPr="007A192C" w:rsidRDefault="003B3BA1" w:rsidP="002F1523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4.</w:t>
            </w:r>
          </w:p>
        </w:tc>
        <w:tc>
          <w:tcPr>
            <w:tcW w:w="2716" w:type="dxa"/>
          </w:tcPr>
          <w:p w14:paraId="4DAF77D8" w14:textId="77777777" w:rsidR="003B3BA1" w:rsidRPr="007A192C" w:rsidRDefault="003865A3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HCL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Sametime</w:t>
            </w:r>
            <w:proofErr w:type="spellEnd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for HCL Notes Domino Complete Collaboration, 12 </w:t>
            </w:r>
            <w:proofErr w:type="spellStart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Month</w:t>
            </w:r>
            <w:proofErr w:type="spellEnd"/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Term License &amp; S&amp;S, User</w:t>
            </w:r>
          </w:p>
          <w:p w14:paraId="54F309A1" w14:textId="16E66573" w:rsidR="003865A3" w:rsidRPr="007A192C" w:rsidRDefault="003865A3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PN: TR100374Y01</w:t>
            </w:r>
          </w:p>
        </w:tc>
        <w:tc>
          <w:tcPr>
            <w:tcW w:w="1701" w:type="dxa"/>
          </w:tcPr>
          <w:p w14:paraId="6CEE534B" w14:textId="77777777" w:rsidR="003865A3" w:rsidRPr="007A192C" w:rsidRDefault="003865A3" w:rsidP="003865A3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………….………..</w:t>
            </w:r>
          </w:p>
          <w:p w14:paraId="0DFE58EA" w14:textId="77777777" w:rsidR="003865A3" w:rsidRPr="007A192C" w:rsidRDefault="003865A3" w:rsidP="003865A3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nazwa</w:t>
            </w:r>
          </w:p>
          <w:p w14:paraId="71A5CC5E" w14:textId="77777777" w:rsidR="003865A3" w:rsidRPr="007A192C" w:rsidRDefault="003865A3" w:rsidP="003865A3">
            <w:pPr>
              <w:jc w:val="center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………………..</w:t>
            </w:r>
          </w:p>
          <w:p w14:paraId="0AC53AFC" w14:textId="009E174E" w:rsidR="003B3BA1" w:rsidRPr="007A192C" w:rsidRDefault="003865A3" w:rsidP="003865A3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producent</w:t>
            </w:r>
          </w:p>
        </w:tc>
        <w:tc>
          <w:tcPr>
            <w:tcW w:w="687" w:type="dxa"/>
          </w:tcPr>
          <w:p w14:paraId="2FD1EDAE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527E06D6" w14:textId="77777777" w:rsidR="003865A3" w:rsidRPr="007A192C" w:rsidRDefault="003865A3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  <w:p w14:paraId="4B7492B0" w14:textId="485BD0F1" w:rsidR="003865A3" w:rsidRPr="007A192C" w:rsidRDefault="003865A3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A192C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700</w:t>
            </w:r>
          </w:p>
        </w:tc>
        <w:tc>
          <w:tcPr>
            <w:tcW w:w="1297" w:type="dxa"/>
          </w:tcPr>
          <w:p w14:paraId="522C4C2B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872EC7C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BE702E0" w14:textId="77777777" w:rsidR="003B3BA1" w:rsidRPr="007A192C" w:rsidRDefault="003B3BA1" w:rsidP="003B3BA1">
            <w:pPr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</w:p>
        </w:tc>
      </w:tr>
    </w:tbl>
    <w:p w14:paraId="597E88DD" w14:textId="77777777" w:rsidR="00C17F7C" w:rsidRDefault="00C17F7C" w:rsidP="002F1523">
      <w:pPr>
        <w:ind w:left="851" w:hanging="425"/>
        <w:jc w:val="both"/>
        <w:rPr>
          <w:i/>
          <w:snapToGrid w:val="0"/>
          <w:sz w:val="20"/>
        </w:rPr>
      </w:pPr>
    </w:p>
    <w:p w14:paraId="7F3666BA" w14:textId="109EDC93" w:rsidR="002F1523" w:rsidRDefault="006777F3" w:rsidP="002F1523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</w:t>
      </w:r>
      <w:r w:rsidR="002F1523" w:rsidRPr="00D73D6A">
        <w:rPr>
          <w:i/>
          <w:snapToGrid w:val="0"/>
          <w:sz w:val="20"/>
        </w:rPr>
        <w:t xml:space="preserve"> - </w:t>
      </w:r>
      <w:r w:rsidR="002F1523">
        <w:rPr>
          <w:i/>
          <w:snapToGrid w:val="0"/>
          <w:sz w:val="20"/>
        </w:rPr>
        <w:t>c</w:t>
      </w:r>
      <w:r w:rsidR="002F1523"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 w:rsidR="00BD08E4">
        <w:rPr>
          <w:i/>
          <w:snapToGrid w:val="0"/>
          <w:sz w:val="20"/>
        </w:rPr>
        <w:t>podatnikiem</w:t>
      </w:r>
      <w:r w:rsidR="002F1523" w:rsidRPr="00405BC0">
        <w:rPr>
          <w:i/>
          <w:snapToGrid w:val="0"/>
          <w:sz w:val="20"/>
        </w:rPr>
        <w:t xml:space="preserve"> na terytorium Rzeczypospolitej Polskiej j</w:t>
      </w:r>
      <w:r w:rsidR="002F1523">
        <w:rPr>
          <w:i/>
          <w:snapToGrid w:val="0"/>
          <w:sz w:val="20"/>
        </w:rPr>
        <w:t>est ceną netto</w:t>
      </w:r>
      <w:r w:rsidR="002F1523" w:rsidRPr="00405BC0">
        <w:rPr>
          <w:i/>
          <w:snapToGrid w:val="0"/>
          <w:sz w:val="20"/>
        </w:rPr>
        <w:t xml:space="preserve"> (nie uwzględniającą podatku od towarów i usług  obowiązującego w RP)</w:t>
      </w:r>
    </w:p>
    <w:p w14:paraId="3980AF32" w14:textId="5A4B9789" w:rsidR="00C17F7C" w:rsidRPr="00405BC0" w:rsidRDefault="00C17F7C" w:rsidP="002F1523">
      <w:pPr>
        <w:ind w:left="851" w:hanging="425"/>
        <w:jc w:val="both"/>
        <w:rPr>
          <w:i/>
          <w:snapToGrid w:val="0"/>
          <w:sz w:val="20"/>
        </w:rPr>
      </w:pPr>
      <w:r>
        <w:rPr>
          <w:i/>
          <w:snapToGrid w:val="0"/>
          <w:sz w:val="20"/>
        </w:rPr>
        <w:t>** - wypełnić w przypadku oferowania przedmiotu równoważnego</w:t>
      </w:r>
    </w:p>
    <w:p w14:paraId="446F7F98" w14:textId="238EFCC9" w:rsidR="006777F3" w:rsidRPr="003865A3" w:rsidRDefault="006777F3" w:rsidP="00E0325A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865A3">
        <w:rPr>
          <w:sz w:val="22"/>
          <w:szCs w:val="22"/>
        </w:rPr>
        <w:t xml:space="preserve">Oświadczamy, że </w:t>
      </w:r>
      <w:r w:rsidR="003865A3" w:rsidRPr="003865A3">
        <w:rPr>
          <w:sz w:val="22"/>
          <w:szCs w:val="22"/>
        </w:rPr>
        <w:t xml:space="preserve">oferujemy </w:t>
      </w:r>
      <w:r w:rsidR="003865A3" w:rsidRPr="003865A3">
        <w:rPr>
          <w:b/>
          <w:bCs/>
          <w:sz w:val="22"/>
          <w:szCs w:val="22"/>
        </w:rPr>
        <w:t xml:space="preserve">wsparcie techniczne oferowanego oprogramowania na okres </w:t>
      </w:r>
      <w:r w:rsidR="003865A3" w:rsidRPr="003865A3">
        <w:rPr>
          <w:b/>
          <w:bCs/>
          <w:sz w:val="22"/>
          <w:szCs w:val="22"/>
        </w:rPr>
        <w:br/>
        <w:t>od 01.07.2021 r. do 30.06.2022 r.</w:t>
      </w:r>
    </w:p>
    <w:p w14:paraId="09E45FC9" w14:textId="554F86E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14:paraId="193B52A7" w14:textId="77777777" w:rsidR="002F1523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14:paraId="13DE7FBA" w14:textId="01A0D3C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14:paraId="59D6B8BE" w14:textId="77777777" w:rsidR="002F1523" w:rsidRPr="00FD69AD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14:paraId="1D7A3761" w14:textId="741066C6" w:rsidR="004E3532" w:rsidRDefault="002F1523" w:rsidP="00BD08E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14:paraId="3443AE12" w14:textId="1A69528D" w:rsidR="004E3532" w:rsidRDefault="004E3532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2F1523" w:rsidRPr="006A3606" w14:paraId="2D5CB6BF" w14:textId="77777777" w:rsidTr="00D85154">
        <w:tc>
          <w:tcPr>
            <w:tcW w:w="3402" w:type="dxa"/>
            <w:vAlign w:val="center"/>
          </w:tcPr>
          <w:p w14:paraId="74AB3C5B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14:paraId="68377122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14:paraId="31FC0BC8" w14:textId="77777777" w:rsidR="002F1523" w:rsidRPr="004D07D8" w:rsidRDefault="002F1523" w:rsidP="00D85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4D07D8">
              <w:rPr>
                <w:rFonts w:ascii="Times New Roman" w:hAnsi="Times New Roman"/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rFonts w:ascii="Times New Roman" w:hAnsi="Times New Roman"/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2F1523" w:rsidRPr="006A3606" w14:paraId="1A7919BA" w14:textId="77777777" w:rsidTr="00D85154">
        <w:trPr>
          <w:trHeight w:val="644"/>
        </w:trPr>
        <w:tc>
          <w:tcPr>
            <w:tcW w:w="3402" w:type="dxa"/>
          </w:tcPr>
          <w:p w14:paraId="58DB94FA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9" w:type="dxa"/>
          </w:tcPr>
          <w:p w14:paraId="7AEF219E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E9B2B1" w14:textId="77777777" w:rsidR="002F1523" w:rsidRPr="006A3606" w:rsidRDefault="002F1523" w:rsidP="00D851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DCBDDA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14:paraId="596C2065" w14:textId="6AEEE218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</w:t>
      </w:r>
      <w:r w:rsidR="00C10A98">
        <w:rPr>
          <w:bCs/>
          <w:color w:val="000000"/>
          <w:sz w:val="22"/>
          <w:szCs w:val="22"/>
        </w:rPr>
        <w:t>Z</w:t>
      </w:r>
      <w:r>
        <w:rPr>
          <w:bCs/>
          <w:color w:val="000000"/>
          <w:sz w:val="22"/>
          <w:szCs w:val="22"/>
        </w:rPr>
        <w:t xml:space="preserve">ałącznik nr </w:t>
      </w:r>
      <w:r w:rsidR="003865A3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 xml:space="preserve">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określonych w tym załączniku warunkach, w miejscu i terminie wyznaczonym przez </w:t>
      </w:r>
      <w:r w:rsidRPr="00FD69AD">
        <w:rPr>
          <w:bCs/>
          <w:sz w:val="22"/>
          <w:szCs w:val="22"/>
        </w:rPr>
        <w:lastRenderedPageBreak/>
        <w:t>Zamawiającego.</w:t>
      </w:r>
    </w:p>
    <w:p w14:paraId="2423B87B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14:paraId="09690ED8" w14:textId="77777777" w:rsidR="002F1523" w:rsidRDefault="002F1523" w:rsidP="002F1523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14:paraId="1E6B24E0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2F1523" w:rsidRPr="00FD69AD" w14:paraId="62B73B03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0F7265E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14:paraId="32BB9E5E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2F1523" w:rsidRPr="00FD69AD" w14:paraId="1725C88C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2A5FCB24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800F0E1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F1523" w:rsidRPr="00FD69AD" w14:paraId="78DAC658" w14:textId="77777777" w:rsidTr="00D85154">
        <w:trPr>
          <w:jc w:val="center"/>
        </w:trPr>
        <w:tc>
          <w:tcPr>
            <w:tcW w:w="4134" w:type="dxa"/>
            <w:shd w:val="clear" w:color="auto" w:fill="auto"/>
          </w:tcPr>
          <w:p w14:paraId="1F8B706A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36445E9" w14:textId="77777777" w:rsidR="002F1523" w:rsidRPr="00FD69AD" w:rsidRDefault="002F1523" w:rsidP="00D8515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BF821D7" w14:textId="77777777" w:rsidR="002F1523" w:rsidRPr="00755FA9" w:rsidRDefault="002F1523" w:rsidP="002F1523">
      <w:pPr>
        <w:spacing w:after="200" w:line="276" w:lineRule="auto"/>
        <w:jc w:val="both"/>
        <w:rPr>
          <w:sz w:val="2"/>
          <w:szCs w:val="22"/>
          <w:lang w:eastAsia="en-US"/>
        </w:rPr>
      </w:pPr>
    </w:p>
    <w:p w14:paraId="79372951" w14:textId="5B0562B5" w:rsidR="002F1523" w:rsidRPr="00FD69AD" w:rsidRDefault="002F1523" w:rsidP="00BD08E4">
      <w:pPr>
        <w:numPr>
          <w:ilvl w:val="0"/>
          <w:numId w:val="7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14:paraId="589B2776" w14:textId="77777777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14:paraId="5345BC3F" w14:textId="77777777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14:paraId="3553A9AF" w14:textId="4B7D1822" w:rsidR="002F1523" w:rsidRPr="00FD69AD" w:rsidRDefault="002F1523" w:rsidP="00BD08E4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 w:rsidR="009D0F4F">
        <w:rPr>
          <w:sz w:val="22"/>
          <w:szCs w:val="22"/>
        </w:rPr>
        <w:t xml:space="preserve"> innym uczestnikom postępowania.</w:t>
      </w:r>
    </w:p>
    <w:p w14:paraId="65A16E85" w14:textId="77777777" w:rsidR="002F1523" w:rsidRPr="00823425" w:rsidRDefault="002F1523" w:rsidP="002F152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14:paraId="7D19DD3F" w14:textId="77777777" w:rsidR="002F1523" w:rsidRPr="00823425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6449C088" w14:textId="73FEE8D3" w:rsidR="002F1523" w:rsidRPr="00FD69AD" w:rsidRDefault="002F1523" w:rsidP="00BD08E4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14:paraId="7C6C0AFA" w14:textId="77777777" w:rsidR="002F1523" w:rsidRPr="00FD69AD" w:rsidRDefault="002F1523" w:rsidP="002F1523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14:paraId="57EE1666" w14:textId="77777777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63DE3160" w14:textId="77777777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5E192669" w14:textId="77777777" w:rsidR="002F1523" w:rsidRPr="00FD69AD" w:rsidRDefault="002F1523" w:rsidP="00BD08E4">
      <w:pPr>
        <w:widowControl w:val="0"/>
        <w:numPr>
          <w:ilvl w:val="0"/>
          <w:numId w:val="9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14:paraId="05E371A0" w14:textId="77777777" w:rsidR="002F1523" w:rsidRPr="00FD69AD" w:rsidRDefault="002F1523" w:rsidP="002F1523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14:paraId="018AB4AF" w14:textId="6CA709DF" w:rsidR="002F1523" w:rsidRPr="00FD69AD" w:rsidRDefault="002F1523" w:rsidP="002F1523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 w:rsidR="004E3532"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14:paraId="6C3EE403" w14:textId="77777777" w:rsidR="00676892" w:rsidRPr="00FD69AD" w:rsidRDefault="00676892" w:rsidP="00676892">
      <w:pPr>
        <w:suppressAutoHyphens/>
        <w:spacing w:line="276" w:lineRule="auto"/>
        <w:jc w:val="center"/>
        <w:rPr>
          <w:b/>
        </w:rPr>
        <w:sectPr w:rsidR="00676892" w:rsidRPr="00FD69AD" w:rsidSect="009D451E">
          <w:footerReference w:type="even" r:id="rId9"/>
          <w:footerReference w:type="default" r:id="rId10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14:paraId="718DEDEC" w14:textId="4290FBC2" w:rsidR="007D54F4" w:rsidRPr="00FD69AD" w:rsidRDefault="007D54F4" w:rsidP="007D54F4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 xml:space="preserve">ZAŁĄCZNIK NR </w:t>
      </w:r>
      <w:r w:rsidR="003865A3">
        <w:rPr>
          <w:b/>
          <w:color w:val="000000"/>
          <w:szCs w:val="22"/>
        </w:rPr>
        <w:t>4</w:t>
      </w:r>
      <w:r>
        <w:rPr>
          <w:b/>
          <w:color w:val="000000"/>
          <w:szCs w:val="22"/>
        </w:rPr>
        <w:t xml:space="preserve"> DO S</w:t>
      </w:r>
      <w:r w:rsidRPr="00FD69AD">
        <w:rPr>
          <w:b/>
          <w:color w:val="000000"/>
          <w:szCs w:val="22"/>
        </w:rPr>
        <w:t>WZ</w:t>
      </w:r>
    </w:p>
    <w:p w14:paraId="6CED61BB" w14:textId="77777777" w:rsidR="007D54F4" w:rsidRPr="00FD69AD" w:rsidRDefault="007D54F4" w:rsidP="007D54F4">
      <w:pPr>
        <w:suppressAutoHyphens/>
        <w:spacing w:line="276" w:lineRule="auto"/>
        <w:jc w:val="center"/>
        <w:rPr>
          <w:b/>
        </w:rPr>
      </w:pPr>
    </w:p>
    <w:p w14:paraId="69CB2B75" w14:textId="77777777" w:rsidR="007D54F4" w:rsidRDefault="007D54F4" w:rsidP="007D54F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14:paraId="324F1054" w14:textId="633B80C5" w:rsidR="007D54F4" w:rsidRPr="006122FD" w:rsidRDefault="007D54F4" w:rsidP="0099433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 w:rsidR="004E3532"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 w:rsidR="0099433C">
        <w:rPr>
          <w:b/>
        </w:rPr>
        <w:t xml:space="preserve"> (dalej „</w:t>
      </w:r>
      <w:proofErr w:type="spellStart"/>
      <w:r w:rsidR="0099433C">
        <w:rPr>
          <w:b/>
        </w:rPr>
        <w:t>uPzp</w:t>
      </w:r>
      <w:proofErr w:type="spellEnd"/>
      <w:r w:rsidR="0099433C">
        <w:rPr>
          <w:b/>
        </w:rPr>
        <w:t>”)</w:t>
      </w:r>
    </w:p>
    <w:p w14:paraId="1E3244C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854D1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59EBAADF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41071157" w14:textId="77777777" w:rsidR="007D54F4" w:rsidRPr="00FD69AD" w:rsidRDefault="007D54F4" w:rsidP="007D54F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73118C3" w14:textId="77777777" w:rsidR="007D54F4" w:rsidRPr="00FD69AD" w:rsidRDefault="007D54F4" w:rsidP="007D54F4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14:paraId="418FC8BB" w14:textId="77777777" w:rsidR="007D54F4" w:rsidRPr="00FD69AD" w:rsidRDefault="007D54F4" w:rsidP="007D54F4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4201B15" w14:textId="56768263" w:rsidR="007252BB" w:rsidRPr="007252BB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="003800CE" w:rsidRPr="003800CE">
        <w:rPr>
          <w:b/>
          <w:bCs/>
        </w:rPr>
        <w:t>Dostawa licencji HCL Domino Notes ze wsparciem technicznym</w:t>
      </w:r>
      <w:r w:rsidRPr="007252BB">
        <w:rPr>
          <w:bCs/>
        </w:rPr>
        <w:t xml:space="preserve">” </w:t>
      </w:r>
      <w:r w:rsidR="0099433C">
        <w:rPr>
          <w:bCs/>
        </w:rPr>
        <w:t xml:space="preserve">- </w:t>
      </w:r>
      <w:r w:rsidRPr="007252BB">
        <w:rPr>
          <w:bCs/>
        </w:rPr>
        <w:t xml:space="preserve">nr </w:t>
      </w:r>
      <w:r w:rsidR="0099433C"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 w:rsidR="003800CE">
        <w:rPr>
          <w:b/>
          <w:bCs/>
        </w:rPr>
        <w:t>2</w:t>
      </w:r>
      <w:r w:rsidRPr="0099433C">
        <w:rPr>
          <w:b/>
          <w:bCs/>
        </w:rPr>
        <w:t>/</w:t>
      </w:r>
      <w:r w:rsidR="00BD08E4">
        <w:rPr>
          <w:b/>
          <w:bCs/>
        </w:rPr>
        <w:t>V</w:t>
      </w:r>
      <w:r w:rsidR="003800CE">
        <w:rPr>
          <w:b/>
          <w:bCs/>
        </w:rPr>
        <w:t>I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14:paraId="5EBBAF39" w14:textId="77777777" w:rsidR="007252BB" w:rsidRPr="007252BB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3DF931" w14:textId="364725E8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 w:rsidR="0099433C"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14:paraId="218DC4B0" w14:textId="1FBF8A5A" w:rsidR="007252BB" w:rsidRPr="0099433C" w:rsidRDefault="007252BB" w:rsidP="00BD08E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 w:rsidR="0099433C"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14:paraId="6B76B18E" w14:textId="08BC1716" w:rsidR="007252BB" w:rsidRPr="0099433C" w:rsidRDefault="007252BB" w:rsidP="00BD08E4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 w:rsidR="00C10A98">
        <w:rPr>
          <w:rFonts w:ascii="Times New Roman" w:hAnsi="Times New Roman"/>
          <w:bCs/>
          <w:sz w:val="24"/>
          <w:szCs w:val="24"/>
        </w:rPr>
        <w:t xml:space="preserve"> podstawie art. </w:t>
      </w:r>
      <w:r w:rsidR="00F4014F">
        <w:rPr>
          <w:rFonts w:ascii="Times New Roman" w:hAnsi="Times New Roman"/>
          <w:bCs/>
          <w:sz w:val="24"/>
          <w:szCs w:val="24"/>
        </w:rPr>
        <w:t xml:space="preserve">108 ust. 1 pkt </w:t>
      </w:r>
      <w:r w:rsidR="00C10A98">
        <w:rPr>
          <w:rFonts w:ascii="Times New Roman" w:hAnsi="Times New Roman"/>
          <w:bCs/>
          <w:sz w:val="24"/>
          <w:szCs w:val="24"/>
        </w:rPr>
        <w:t>…………………...</w:t>
      </w:r>
      <w:r w:rsidR="00C10A98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="00C10A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 w:rsidR="0099433C"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 w:rsidR="0099433C"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14:paraId="43867851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14:paraId="18C28C47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14:paraId="326B2571" w14:textId="77777777" w:rsidR="00F4014F" w:rsidRDefault="00F4014F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14:paraId="305C72E1" w14:textId="34977B8A" w:rsidR="007252BB" w:rsidRPr="00F4014F" w:rsidRDefault="0099433C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14:paraId="6734EA76" w14:textId="063C5198" w:rsidR="00C10A98" w:rsidRPr="00F4014F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14:paraId="316D1AE2" w14:textId="77777777" w:rsidR="00C10A98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A4EF24" w14:textId="77777777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14:paraId="4D770A6C" w14:textId="2C300EC2" w:rsidR="007252BB" w:rsidRPr="0099433C" w:rsidRDefault="007252BB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 w:rsidR="0099433C"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14:paraId="19B096E8" w14:textId="2B86FDA3" w:rsidR="007D54F4" w:rsidRDefault="007D54F4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4BD25B6" w14:textId="77777777" w:rsidR="00C10A98" w:rsidRPr="0099433C" w:rsidRDefault="00C10A98" w:rsidP="00C10A9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B4FE97C" w14:textId="2B4791B7" w:rsidR="007D54F4" w:rsidRDefault="007D54F4" w:rsidP="00C10A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b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 w:rsidR="0099433C">
        <w:rPr>
          <w:rFonts w:eastAsia="Arial Unicode MS"/>
          <w:b/>
          <w:i/>
          <w:u w:val="single"/>
        </w:rPr>
        <w:t>, podpisem zaufanym lub podpisem osob</w:t>
      </w:r>
      <w:r w:rsidR="00806856">
        <w:rPr>
          <w:rFonts w:eastAsia="Arial Unicode MS"/>
          <w:b/>
          <w:i/>
          <w:u w:val="single"/>
        </w:rPr>
        <w:t>ist</w:t>
      </w:r>
      <w:r w:rsidR="0099433C">
        <w:rPr>
          <w:rFonts w:eastAsia="Arial Unicode MS"/>
          <w:b/>
          <w:i/>
          <w:u w:val="single"/>
        </w:rPr>
        <w:t xml:space="preserve">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sectPr w:rsidR="007D54F4" w:rsidSect="009D451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739F7" w14:textId="77777777" w:rsidR="00B14F64" w:rsidRDefault="00B14F64">
      <w:r>
        <w:separator/>
      </w:r>
    </w:p>
  </w:endnote>
  <w:endnote w:type="continuationSeparator" w:id="0">
    <w:p w14:paraId="0C939894" w14:textId="77777777" w:rsidR="00B14F64" w:rsidRDefault="00B1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78A2" w14:textId="77777777" w:rsidR="00E0325A" w:rsidRDefault="00E032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52A91C" w14:textId="77777777" w:rsidR="00E0325A" w:rsidRDefault="00E03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3396" w14:textId="15A34001" w:rsidR="00E0325A" w:rsidRPr="00790D22" w:rsidRDefault="00E0325A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 w:rsidR="006C057E">
      <w:rPr>
        <w:noProof/>
      </w:rPr>
      <w:t>5</w:t>
    </w:r>
    <w:r w:rsidRPr="00790D22">
      <w:fldChar w:fldCharType="end"/>
    </w:r>
    <w:r w:rsidRPr="00790D22">
      <w:t xml:space="preserve"> z </w:t>
    </w:r>
    <w:fldSimple w:instr=" NUMPAGES ">
      <w:r w:rsidR="006C057E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26BBC" w14:textId="77777777" w:rsidR="00E0325A" w:rsidRDefault="00E0325A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50A8" w14:textId="77777777" w:rsidR="00E0325A" w:rsidRDefault="00E0325A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0F42" w14:textId="77777777" w:rsidR="00B14F64" w:rsidRDefault="00B14F64">
      <w:r>
        <w:separator/>
      </w:r>
    </w:p>
  </w:footnote>
  <w:footnote w:type="continuationSeparator" w:id="0">
    <w:p w14:paraId="52A463C7" w14:textId="77777777" w:rsidR="00B14F64" w:rsidRDefault="00B14F64">
      <w:r>
        <w:continuationSeparator/>
      </w:r>
    </w:p>
  </w:footnote>
  <w:footnote w:id="1">
    <w:p w14:paraId="536DB3A2" w14:textId="77777777" w:rsidR="00E0325A" w:rsidRPr="00C05AA3" w:rsidRDefault="00E0325A" w:rsidP="006777F3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14:paraId="2AB0146E" w14:textId="77777777" w:rsidR="00E0325A" w:rsidRPr="008E6DC7" w:rsidRDefault="00E0325A" w:rsidP="002F1523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14:paraId="400C7C0E" w14:textId="77777777" w:rsidR="00E0325A" w:rsidRPr="00823425" w:rsidRDefault="00E0325A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39FFF27D" w14:textId="77777777" w:rsidR="00E0325A" w:rsidRPr="00823425" w:rsidRDefault="00E0325A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B06713D" w14:textId="77777777" w:rsidR="00E0325A" w:rsidRPr="00823425" w:rsidRDefault="00E0325A" w:rsidP="002F1523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14:paraId="0D315C93" w14:textId="77777777" w:rsidR="00E0325A" w:rsidRPr="00823425" w:rsidRDefault="00E0325A" w:rsidP="002F1523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3153" w14:textId="77777777" w:rsidR="00E0325A" w:rsidRDefault="00E0325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0FA38" w14:textId="77777777" w:rsidR="00E0325A" w:rsidRDefault="00E03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4A4A" w14:textId="1D0032EE" w:rsidR="00E0325A" w:rsidRDefault="00E0325A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45AD0B3" w14:textId="77777777" w:rsidR="00E0325A" w:rsidRDefault="00E0325A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3B05385F" w14:textId="77777777" w:rsidR="00E0325A" w:rsidRDefault="00E0325A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5D7CD" w14:textId="77777777" w:rsidR="00E0325A" w:rsidRDefault="00E03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73D4EBBC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2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5BC3A97"/>
    <w:multiLevelType w:val="hybridMultilevel"/>
    <w:tmpl w:val="0CAC8068"/>
    <w:lvl w:ilvl="0" w:tplc="83560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B6403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06F2CF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10186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D2817"/>
    <w:multiLevelType w:val="hybridMultilevel"/>
    <w:tmpl w:val="013A86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274FA"/>
    <w:multiLevelType w:val="hybridMultilevel"/>
    <w:tmpl w:val="C832D56A"/>
    <w:lvl w:ilvl="0" w:tplc="573E5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21A44"/>
    <w:multiLevelType w:val="hybridMultilevel"/>
    <w:tmpl w:val="ABC08518"/>
    <w:lvl w:ilvl="0" w:tplc="77A2F7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D001930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32C9"/>
    <w:multiLevelType w:val="hybridMultilevel"/>
    <w:tmpl w:val="76C6F450"/>
    <w:lvl w:ilvl="0" w:tplc="412EF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F52C5D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F6920"/>
    <w:multiLevelType w:val="hybridMultilevel"/>
    <w:tmpl w:val="7A98987C"/>
    <w:lvl w:ilvl="0" w:tplc="982C4F0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C2360"/>
    <w:multiLevelType w:val="hybridMultilevel"/>
    <w:tmpl w:val="C720BAF0"/>
    <w:styleLink w:val="Zaimportowanystyl40"/>
    <w:lvl w:ilvl="0" w:tplc="CE5AF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DE6BC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98FC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4457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06875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2C3F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A4532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8891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7A259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192735"/>
    <w:multiLevelType w:val="hybridMultilevel"/>
    <w:tmpl w:val="CBD0631E"/>
    <w:lvl w:ilvl="0" w:tplc="3EEA0AA8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A365E"/>
    <w:multiLevelType w:val="hybridMultilevel"/>
    <w:tmpl w:val="0D0860BE"/>
    <w:lvl w:ilvl="0" w:tplc="04766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93AE8"/>
    <w:multiLevelType w:val="hybridMultilevel"/>
    <w:tmpl w:val="A96283D4"/>
    <w:lvl w:ilvl="0" w:tplc="B74A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DEAA9BE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B4557"/>
    <w:multiLevelType w:val="hybridMultilevel"/>
    <w:tmpl w:val="D20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93400"/>
    <w:multiLevelType w:val="hybridMultilevel"/>
    <w:tmpl w:val="A44A27FE"/>
    <w:lvl w:ilvl="0" w:tplc="DA1053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702BD"/>
    <w:multiLevelType w:val="hybridMultilevel"/>
    <w:tmpl w:val="30687BCE"/>
    <w:lvl w:ilvl="0" w:tplc="F3AA48FC">
      <w:start w:val="1"/>
      <w:numFmt w:val="decimal"/>
      <w:pStyle w:val="Tekstpodstawowy2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64800"/>
    <w:multiLevelType w:val="hybridMultilevel"/>
    <w:tmpl w:val="C65C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0C62"/>
    <w:multiLevelType w:val="multilevel"/>
    <w:tmpl w:val="7598C4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75E1D"/>
    <w:multiLevelType w:val="hybridMultilevel"/>
    <w:tmpl w:val="C3C605B0"/>
    <w:lvl w:ilvl="0" w:tplc="B0EA9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D42D7"/>
    <w:multiLevelType w:val="hybridMultilevel"/>
    <w:tmpl w:val="008E9F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690354"/>
    <w:multiLevelType w:val="hybridMultilevel"/>
    <w:tmpl w:val="1AEE73D2"/>
    <w:lvl w:ilvl="0" w:tplc="E5B61CB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B28E783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B334B1"/>
    <w:multiLevelType w:val="hybridMultilevel"/>
    <w:tmpl w:val="FF1800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29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21A62"/>
    <w:multiLevelType w:val="hybridMultilevel"/>
    <w:tmpl w:val="DB504D9C"/>
    <w:lvl w:ilvl="0" w:tplc="605E52B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E2B2A"/>
    <w:multiLevelType w:val="hybridMultilevel"/>
    <w:tmpl w:val="51024FD2"/>
    <w:lvl w:ilvl="0" w:tplc="715C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A58C8926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22E2A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897350"/>
    <w:multiLevelType w:val="hybridMultilevel"/>
    <w:tmpl w:val="364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C8997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BE6A55"/>
    <w:multiLevelType w:val="hybridMultilevel"/>
    <w:tmpl w:val="17BE2C94"/>
    <w:lvl w:ilvl="0" w:tplc="B74A0B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13"/>
  </w:num>
  <w:num w:numId="5">
    <w:abstractNumId w:val="10"/>
  </w:num>
  <w:num w:numId="6">
    <w:abstractNumId w:val="36"/>
  </w:num>
  <w:num w:numId="7">
    <w:abstractNumId w:val="30"/>
  </w:num>
  <w:num w:numId="8">
    <w:abstractNumId w:val="29"/>
  </w:num>
  <w:num w:numId="9">
    <w:abstractNumId w:val="2"/>
  </w:num>
  <w:num w:numId="10">
    <w:abstractNumId w:val="3"/>
  </w:num>
  <w:num w:numId="11">
    <w:abstractNumId w:val="19"/>
  </w:num>
  <w:num w:numId="12">
    <w:abstractNumId w:val="27"/>
  </w:num>
  <w:num w:numId="13">
    <w:abstractNumId w:val="4"/>
  </w:num>
  <w:num w:numId="14">
    <w:abstractNumId w:val="34"/>
  </w:num>
  <w:num w:numId="15">
    <w:abstractNumId w:val="17"/>
  </w:num>
  <w:num w:numId="16">
    <w:abstractNumId w:val="12"/>
  </w:num>
  <w:num w:numId="17">
    <w:abstractNumId w:val="5"/>
  </w:num>
  <w:num w:numId="18">
    <w:abstractNumId w:val="37"/>
  </w:num>
  <w:num w:numId="19">
    <w:abstractNumId w:val="7"/>
  </w:num>
  <w:num w:numId="20">
    <w:abstractNumId w:val="31"/>
  </w:num>
  <w:num w:numId="21">
    <w:abstractNumId w:val="35"/>
  </w:num>
  <w:num w:numId="22">
    <w:abstractNumId w:val="11"/>
  </w:num>
  <w:num w:numId="23">
    <w:abstractNumId w:val="24"/>
  </w:num>
  <w:num w:numId="24">
    <w:abstractNumId w:val="25"/>
  </w:num>
  <w:num w:numId="25">
    <w:abstractNumId w:val="28"/>
  </w:num>
  <w:num w:numId="26">
    <w:abstractNumId w:val="20"/>
  </w:num>
  <w:num w:numId="27">
    <w:abstractNumId w:val="6"/>
  </w:num>
  <w:num w:numId="28">
    <w:abstractNumId w:val="23"/>
  </w:num>
  <w:num w:numId="29">
    <w:abstractNumId w:val="26"/>
  </w:num>
  <w:num w:numId="30">
    <w:abstractNumId w:val="18"/>
  </w:num>
  <w:num w:numId="31">
    <w:abstractNumId w:val="21"/>
  </w:num>
  <w:num w:numId="32">
    <w:abstractNumId w:val="14"/>
  </w:num>
  <w:num w:numId="33">
    <w:abstractNumId w:val="22"/>
  </w:num>
  <w:num w:numId="34">
    <w:abstractNumId w:val="8"/>
  </w:num>
  <w:num w:numId="35">
    <w:abstractNumId w:val="15"/>
  </w:num>
  <w:num w:numId="36">
    <w:abstractNumId w:val="9"/>
  </w:num>
  <w:num w:numId="37">
    <w:abstractNumId w:val="1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D"/>
    <w:rsid w:val="00007487"/>
    <w:rsid w:val="00012931"/>
    <w:rsid w:val="00024865"/>
    <w:rsid w:val="00036E62"/>
    <w:rsid w:val="00047196"/>
    <w:rsid w:val="00055977"/>
    <w:rsid w:val="00063FAE"/>
    <w:rsid w:val="0009282C"/>
    <w:rsid w:val="00094CC5"/>
    <w:rsid w:val="000A059D"/>
    <w:rsid w:val="000B14D3"/>
    <w:rsid w:val="000B1949"/>
    <w:rsid w:val="000C08DA"/>
    <w:rsid w:val="000C60E8"/>
    <w:rsid w:val="000D62EF"/>
    <w:rsid w:val="00104988"/>
    <w:rsid w:val="001070C3"/>
    <w:rsid w:val="001249D0"/>
    <w:rsid w:val="00137CD2"/>
    <w:rsid w:val="00140E39"/>
    <w:rsid w:val="00144B13"/>
    <w:rsid w:val="00152B53"/>
    <w:rsid w:val="00157902"/>
    <w:rsid w:val="001611FD"/>
    <w:rsid w:val="0018082A"/>
    <w:rsid w:val="00180BEB"/>
    <w:rsid w:val="00181767"/>
    <w:rsid w:val="00184192"/>
    <w:rsid w:val="001B3A78"/>
    <w:rsid w:val="001B5EFC"/>
    <w:rsid w:val="001D45B0"/>
    <w:rsid w:val="001F6F0F"/>
    <w:rsid w:val="0020451F"/>
    <w:rsid w:val="002132F8"/>
    <w:rsid w:val="00213CF2"/>
    <w:rsid w:val="00215534"/>
    <w:rsid w:val="00215668"/>
    <w:rsid w:val="002157D5"/>
    <w:rsid w:val="0022534E"/>
    <w:rsid w:val="0023280E"/>
    <w:rsid w:val="002338F2"/>
    <w:rsid w:val="00234582"/>
    <w:rsid w:val="0023648A"/>
    <w:rsid w:val="002516BE"/>
    <w:rsid w:val="0025179D"/>
    <w:rsid w:val="00251ADC"/>
    <w:rsid w:val="00254B4E"/>
    <w:rsid w:val="00256162"/>
    <w:rsid w:val="00262242"/>
    <w:rsid w:val="00265047"/>
    <w:rsid w:val="0027014D"/>
    <w:rsid w:val="002769A5"/>
    <w:rsid w:val="0028263D"/>
    <w:rsid w:val="002860C6"/>
    <w:rsid w:val="00296B49"/>
    <w:rsid w:val="00297912"/>
    <w:rsid w:val="002A11F7"/>
    <w:rsid w:val="002A2650"/>
    <w:rsid w:val="002A3F4C"/>
    <w:rsid w:val="002A526F"/>
    <w:rsid w:val="002B2111"/>
    <w:rsid w:val="002B798F"/>
    <w:rsid w:val="002C0C58"/>
    <w:rsid w:val="002C7016"/>
    <w:rsid w:val="002F02AD"/>
    <w:rsid w:val="002F03AC"/>
    <w:rsid w:val="002F0A54"/>
    <w:rsid w:val="002F1523"/>
    <w:rsid w:val="002F16E8"/>
    <w:rsid w:val="00300001"/>
    <w:rsid w:val="00300248"/>
    <w:rsid w:val="003037BA"/>
    <w:rsid w:val="00313E73"/>
    <w:rsid w:val="003177E9"/>
    <w:rsid w:val="00320916"/>
    <w:rsid w:val="003231FB"/>
    <w:rsid w:val="00334A5E"/>
    <w:rsid w:val="0034352F"/>
    <w:rsid w:val="0035323B"/>
    <w:rsid w:val="003552A5"/>
    <w:rsid w:val="00357E7C"/>
    <w:rsid w:val="00360DF8"/>
    <w:rsid w:val="003650D3"/>
    <w:rsid w:val="0037487B"/>
    <w:rsid w:val="003800CE"/>
    <w:rsid w:val="00380323"/>
    <w:rsid w:val="00381EBE"/>
    <w:rsid w:val="00382112"/>
    <w:rsid w:val="003865A3"/>
    <w:rsid w:val="00387CD0"/>
    <w:rsid w:val="003915CF"/>
    <w:rsid w:val="00392F91"/>
    <w:rsid w:val="00395C9F"/>
    <w:rsid w:val="003A220D"/>
    <w:rsid w:val="003A43A8"/>
    <w:rsid w:val="003B3BA1"/>
    <w:rsid w:val="003D1E6F"/>
    <w:rsid w:val="003D7449"/>
    <w:rsid w:val="003E25A8"/>
    <w:rsid w:val="003E5094"/>
    <w:rsid w:val="00404C36"/>
    <w:rsid w:val="0042071B"/>
    <w:rsid w:val="00437DD2"/>
    <w:rsid w:val="0044320F"/>
    <w:rsid w:val="004670DD"/>
    <w:rsid w:val="00467819"/>
    <w:rsid w:val="00474203"/>
    <w:rsid w:val="00482208"/>
    <w:rsid w:val="004832D3"/>
    <w:rsid w:val="004A228D"/>
    <w:rsid w:val="004A2DCC"/>
    <w:rsid w:val="004A674C"/>
    <w:rsid w:val="004B00A5"/>
    <w:rsid w:val="004B105F"/>
    <w:rsid w:val="004B213D"/>
    <w:rsid w:val="004D58F1"/>
    <w:rsid w:val="004E2DE2"/>
    <w:rsid w:val="004E3532"/>
    <w:rsid w:val="005043FD"/>
    <w:rsid w:val="00507B47"/>
    <w:rsid w:val="00513920"/>
    <w:rsid w:val="0052067C"/>
    <w:rsid w:val="005300B4"/>
    <w:rsid w:val="00557810"/>
    <w:rsid w:val="005709F4"/>
    <w:rsid w:val="0057398E"/>
    <w:rsid w:val="005745DE"/>
    <w:rsid w:val="0057667D"/>
    <w:rsid w:val="00577710"/>
    <w:rsid w:val="005850AF"/>
    <w:rsid w:val="005964B2"/>
    <w:rsid w:val="005D6FD7"/>
    <w:rsid w:val="005D78B6"/>
    <w:rsid w:val="005E4518"/>
    <w:rsid w:val="005F499C"/>
    <w:rsid w:val="005F4F51"/>
    <w:rsid w:val="00601C6A"/>
    <w:rsid w:val="0060537F"/>
    <w:rsid w:val="00606611"/>
    <w:rsid w:val="00607BBC"/>
    <w:rsid w:val="00620F66"/>
    <w:rsid w:val="0062308D"/>
    <w:rsid w:val="00626F91"/>
    <w:rsid w:val="00641413"/>
    <w:rsid w:val="006416ED"/>
    <w:rsid w:val="00650742"/>
    <w:rsid w:val="0065606D"/>
    <w:rsid w:val="006603EC"/>
    <w:rsid w:val="00661146"/>
    <w:rsid w:val="00662597"/>
    <w:rsid w:val="00664FA4"/>
    <w:rsid w:val="00674369"/>
    <w:rsid w:val="00674C45"/>
    <w:rsid w:val="00676226"/>
    <w:rsid w:val="00676364"/>
    <w:rsid w:val="006764D9"/>
    <w:rsid w:val="00676892"/>
    <w:rsid w:val="006777F3"/>
    <w:rsid w:val="006853B7"/>
    <w:rsid w:val="0069394B"/>
    <w:rsid w:val="00693A74"/>
    <w:rsid w:val="006A26F0"/>
    <w:rsid w:val="006A2DFC"/>
    <w:rsid w:val="006B16C9"/>
    <w:rsid w:val="006B412B"/>
    <w:rsid w:val="006B5325"/>
    <w:rsid w:val="006C057E"/>
    <w:rsid w:val="006C158F"/>
    <w:rsid w:val="006E023B"/>
    <w:rsid w:val="006F47C1"/>
    <w:rsid w:val="00701C5A"/>
    <w:rsid w:val="00712B2D"/>
    <w:rsid w:val="00715DE1"/>
    <w:rsid w:val="00716B95"/>
    <w:rsid w:val="00722549"/>
    <w:rsid w:val="007252BB"/>
    <w:rsid w:val="007365CA"/>
    <w:rsid w:val="00742BCD"/>
    <w:rsid w:val="00757F4D"/>
    <w:rsid w:val="00780F98"/>
    <w:rsid w:val="007A192C"/>
    <w:rsid w:val="007A25E3"/>
    <w:rsid w:val="007A665C"/>
    <w:rsid w:val="007B7B4A"/>
    <w:rsid w:val="007C0427"/>
    <w:rsid w:val="007C14EB"/>
    <w:rsid w:val="007C4067"/>
    <w:rsid w:val="007D37CC"/>
    <w:rsid w:val="007D54F4"/>
    <w:rsid w:val="007E45D1"/>
    <w:rsid w:val="007F3421"/>
    <w:rsid w:val="00803893"/>
    <w:rsid w:val="00806856"/>
    <w:rsid w:val="008130CB"/>
    <w:rsid w:val="008309EA"/>
    <w:rsid w:val="0083548D"/>
    <w:rsid w:val="008407DB"/>
    <w:rsid w:val="00842BBD"/>
    <w:rsid w:val="008510D2"/>
    <w:rsid w:val="0085675E"/>
    <w:rsid w:val="008626A6"/>
    <w:rsid w:val="00876F57"/>
    <w:rsid w:val="0087773A"/>
    <w:rsid w:val="008802AC"/>
    <w:rsid w:val="00882F1E"/>
    <w:rsid w:val="00891828"/>
    <w:rsid w:val="00894A45"/>
    <w:rsid w:val="008A0067"/>
    <w:rsid w:val="008B4F3E"/>
    <w:rsid w:val="008B53A6"/>
    <w:rsid w:val="008D374B"/>
    <w:rsid w:val="008D4FC3"/>
    <w:rsid w:val="008E7130"/>
    <w:rsid w:val="008F02EA"/>
    <w:rsid w:val="008F52E4"/>
    <w:rsid w:val="00901542"/>
    <w:rsid w:val="00905EF3"/>
    <w:rsid w:val="00915EDF"/>
    <w:rsid w:val="009211F9"/>
    <w:rsid w:val="00930554"/>
    <w:rsid w:val="009378BA"/>
    <w:rsid w:val="00941A22"/>
    <w:rsid w:val="00955DE7"/>
    <w:rsid w:val="00957276"/>
    <w:rsid w:val="00957FC2"/>
    <w:rsid w:val="0096108F"/>
    <w:rsid w:val="009630BC"/>
    <w:rsid w:val="009655E4"/>
    <w:rsid w:val="009676E6"/>
    <w:rsid w:val="009710FE"/>
    <w:rsid w:val="00974129"/>
    <w:rsid w:val="009828C3"/>
    <w:rsid w:val="00984CB1"/>
    <w:rsid w:val="0099433C"/>
    <w:rsid w:val="009A73D4"/>
    <w:rsid w:val="009B017A"/>
    <w:rsid w:val="009B194A"/>
    <w:rsid w:val="009B75B3"/>
    <w:rsid w:val="009D0F4F"/>
    <w:rsid w:val="009D3413"/>
    <w:rsid w:val="009D451E"/>
    <w:rsid w:val="009E6905"/>
    <w:rsid w:val="009F076C"/>
    <w:rsid w:val="009F3CFD"/>
    <w:rsid w:val="009F78A6"/>
    <w:rsid w:val="00A00479"/>
    <w:rsid w:val="00A022C9"/>
    <w:rsid w:val="00A025DF"/>
    <w:rsid w:val="00A05822"/>
    <w:rsid w:val="00A16BA0"/>
    <w:rsid w:val="00A22F6F"/>
    <w:rsid w:val="00A236B0"/>
    <w:rsid w:val="00A3077E"/>
    <w:rsid w:val="00A3343E"/>
    <w:rsid w:val="00A3529D"/>
    <w:rsid w:val="00A51444"/>
    <w:rsid w:val="00A5524C"/>
    <w:rsid w:val="00A57429"/>
    <w:rsid w:val="00A607DD"/>
    <w:rsid w:val="00A7139D"/>
    <w:rsid w:val="00A7714E"/>
    <w:rsid w:val="00A77EF7"/>
    <w:rsid w:val="00A83CBF"/>
    <w:rsid w:val="00A86138"/>
    <w:rsid w:val="00A900CB"/>
    <w:rsid w:val="00AA1957"/>
    <w:rsid w:val="00AA5D02"/>
    <w:rsid w:val="00AA750F"/>
    <w:rsid w:val="00AB06AF"/>
    <w:rsid w:val="00AB59FA"/>
    <w:rsid w:val="00AC7116"/>
    <w:rsid w:val="00AD7112"/>
    <w:rsid w:val="00AE2B31"/>
    <w:rsid w:val="00AE2F92"/>
    <w:rsid w:val="00AE79D5"/>
    <w:rsid w:val="00B048B2"/>
    <w:rsid w:val="00B048F8"/>
    <w:rsid w:val="00B07B5F"/>
    <w:rsid w:val="00B14F64"/>
    <w:rsid w:val="00B17E32"/>
    <w:rsid w:val="00B234BD"/>
    <w:rsid w:val="00B260D7"/>
    <w:rsid w:val="00B3041F"/>
    <w:rsid w:val="00B40A26"/>
    <w:rsid w:val="00B5290F"/>
    <w:rsid w:val="00B5721F"/>
    <w:rsid w:val="00B91B2F"/>
    <w:rsid w:val="00B96AB8"/>
    <w:rsid w:val="00BB6AD3"/>
    <w:rsid w:val="00BC5569"/>
    <w:rsid w:val="00BC7831"/>
    <w:rsid w:val="00BD08E4"/>
    <w:rsid w:val="00BD5204"/>
    <w:rsid w:val="00BE3925"/>
    <w:rsid w:val="00C00D8C"/>
    <w:rsid w:val="00C033B7"/>
    <w:rsid w:val="00C06802"/>
    <w:rsid w:val="00C10A98"/>
    <w:rsid w:val="00C17F7C"/>
    <w:rsid w:val="00C40526"/>
    <w:rsid w:val="00C40AAB"/>
    <w:rsid w:val="00C4481C"/>
    <w:rsid w:val="00C47A7A"/>
    <w:rsid w:val="00C648F1"/>
    <w:rsid w:val="00C65506"/>
    <w:rsid w:val="00C66C89"/>
    <w:rsid w:val="00C740FD"/>
    <w:rsid w:val="00C8439F"/>
    <w:rsid w:val="00C869CD"/>
    <w:rsid w:val="00CA00D6"/>
    <w:rsid w:val="00CA186B"/>
    <w:rsid w:val="00CA6E75"/>
    <w:rsid w:val="00CA7754"/>
    <w:rsid w:val="00CB2209"/>
    <w:rsid w:val="00CC60E3"/>
    <w:rsid w:val="00CD41DF"/>
    <w:rsid w:val="00CD535A"/>
    <w:rsid w:val="00CE0460"/>
    <w:rsid w:val="00CE165E"/>
    <w:rsid w:val="00CE1C17"/>
    <w:rsid w:val="00CE58BA"/>
    <w:rsid w:val="00CE6646"/>
    <w:rsid w:val="00CE747C"/>
    <w:rsid w:val="00CF115B"/>
    <w:rsid w:val="00CF617C"/>
    <w:rsid w:val="00CF618E"/>
    <w:rsid w:val="00CF7035"/>
    <w:rsid w:val="00CF7B31"/>
    <w:rsid w:val="00D101B8"/>
    <w:rsid w:val="00D10322"/>
    <w:rsid w:val="00D10B8F"/>
    <w:rsid w:val="00D1314C"/>
    <w:rsid w:val="00D14AE9"/>
    <w:rsid w:val="00D252E6"/>
    <w:rsid w:val="00D356EA"/>
    <w:rsid w:val="00D436C0"/>
    <w:rsid w:val="00D46CAA"/>
    <w:rsid w:val="00D51440"/>
    <w:rsid w:val="00D52EAB"/>
    <w:rsid w:val="00D608E6"/>
    <w:rsid w:val="00D614C6"/>
    <w:rsid w:val="00D61CF1"/>
    <w:rsid w:val="00D63EB7"/>
    <w:rsid w:val="00D64751"/>
    <w:rsid w:val="00D707A2"/>
    <w:rsid w:val="00D73D6A"/>
    <w:rsid w:val="00D80540"/>
    <w:rsid w:val="00D8280B"/>
    <w:rsid w:val="00D83040"/>
    <w:rsid w:val="00D83386"/>
    <w:rsid w:val="00D85154"/>
    <w:rsid w:val="00D94E8F"/>
    <w:rsid w:val="00D94FA3"/>
    <w:rsid w:val="00DA1DFD"/>
    <w:rsid w:val="00DA28EA"/>
    <w:rsid w:val="00DA2981"/>
    <w:rsid w:val="00DA703C"/>
    <w:rsid w:val="00DA78FB"/>
    <w:rsid w:val="00DB7841"/>
    <w:rsid w:val="00DC0495"/>
    <w:rsid w:val="00DC585D"/>
    <w:rsid w:val="00DD5D67"/>
    <w:rsid w:val="00E0325A"/>
    <w:rsid w:val="00E05904"/>
    <w:rsid w:val="00E157D5"/>
    <w:rsid w:val="00E20120"/>
    <w:rsid w:val="00E2034C"/>
    <w:rsid w:val="00E26F2B"/>
    <w:rsid w:val="00E4145C"/>
    <w:rsid w:val="00E468B4"/>
    <w:rsid w:val="00E47BFC"/>
    <w:rsid w:val="00E646B8"/>
    <w:rsid w:val="00E725A9"/>
    <w:rsid w:val="00E95C67"/>
    <w:rsid w:val="00EA132C"/>
    <w:rsid w:val="00EA7CA6"/>
    <w:rsid w:val="00ED09E5"/>
    <w:rsid w:val="00EE563C"/>
    <w:rsid w:val="00EE6638"/>
    <w:rsid w:val="00EF0B60"/>
    <w:rsid w:val="00F06771"/>
    <w:rsid w:val="00F10B38"/>
    <w:rsid w:val="00F13847"/>
    <w:rsid w:val="00F14124"/>
    <w:rsid w:val="00F14C73"/>
    <w:rsid w:val="00F24E01"/>
    <w:rsid w:val="00F2665F"/>
    <w:rsid w:val="00F31592"/>
    <w:rsid w:val="00F3537F"/>
    <w:rsid w:val="00F35504"/>
    <w:rsid w:val="00F373AA"/>
    <w:rsid w:val="00F4014F"/>
    <w:rsid w:val="00F44D5B"/>
    <w:rsid w:val="00F60CD6"/>
    <w:rsid w:val="00F67B16"/>
    <w:rsid w:val="00F74DF4"/>
    <w:rsid w:val="00F863A3"/>
    <w:rsid w:val="00F90426"/>
    <w:rsid w:val="00F96242"/>
    <w:rsid w:val="00F97DD4"/>
    <w:rsid w:val="00FA11A7"/>
    <w:rsid w:val="00FA2CC2"/>
    <w:rsid w:val="00FA33B0"/>
    <w:rsid w:val="00FA4F9B"/>
    <w:rsid w:val="00FB5885"/>
    <w:rsid w:val="00FC0080"/>
    <w:rsid w:val="00FC0F34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B6DA47"/>
  <w15:docId w15:val="{6309775E-AA39-4CF6-B1F8-B488E69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aliases w:val="Numeracja_poz2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aliases w:val="Numeracja"/>
    <w:basedOn w:val="Normalny"/>
    <w:next w:val="Normalny"/>
    <w:link w:val="PodtytuZnak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aliases w:val="Numeracja Znak"/>
    <w:basedOn w:val="Domylnaczcionkaakapitu"/>
    <w:link w:val="Podtytu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676892"/>
    <w:pPr>
      <w:ind w:left="360" w:right="-828" w:hanging="360"/>
      <w:jc w:val="both"/>
    </w:pPr>
    <w:rPr>
      <w:sz w:val="28"/>
    </w:rPr>
  </w:style>
  <w:style w:type="paragraph" w:customStyle="1" w:styleId="Tekstpodstawowy23">
    <w:name w:val="Tekst podstawowy 23"/>
    <w:basedOn w:val="Normalny"/>
    <w:rsid w:val="00296B49"/>
    <w:pPr>
      <w:overflowPunct w:val="0"/>
      <w:autoSpaceDE w:val="0"/>
      <w:autoSpaceDN w:val="0"/>
      <w:adjustRightInd w:val="0"/>
      <w:spacing w:line="360" w:lineRule="auto"/>
      <w:ind w:right="-2"/>
      <w:jc w:val="both"/>
    </w:pPr>
    <w:rPr>
      <w:szCs w:val="20"/>
      <w:lang w:val="en-GB"/>
    </w:rPr>
  </w:style>
  <w:style w:type="character" w:customStyle="1" w:styleId="hps">
    <w:name w:val="hps"/>
    <w:rsid w:val="00F10B38"/>
  </w:style>
  <w:style w:type="paragraph" w:customStyle="1" w:styleId="Tekstpodstawowy24">
    <w:name w:val="Tekst podstawowy 24"/>
    <w:basedOn w:val="Normalny"/>
    <w:rsid w:val="008407DB"/>
    <w:pPr>
      <w:numPr>
        <w:numId w:val="33"/>
      </w:numPr>
      <w:tabs>
        <w:tab w:val="clear" w:pos="360"/>
      </w:tabs>
      <w:overflowPunct w:val="0"/>
      <w:autoSpaceDE w:val="0"/>
      <w:autoSpaceDN w:val="0"/>
      <w:adjustRightInd w:val="0"/>
      <w:spacing w:line="360" w:lineRule="auto"/>
      <w:ind w:left="0" w:right="-2" w:firstLine="0"/>
      <w:jc w:val="both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C009-D109-4BF7-A08C-AAFAA18A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2021-06-11T08:13:00Z</dcterms:created>
  <dcterms:modified xsi:type="dcterms:W3CDTF">2021-06-11T08:40:00Z</dcterms:modified>
</cp:coreProperties>
</file>