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8CFEA" w14:textId="4493117A" w:rsidR="00C37917" w:rsidRPr="00C37917" w:rsidRDefault="00C37917" w:rsidP="00C3791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i/>
        </w:rPr>
      </w:pPr>
      <w:bookmarkStart w:id="0" w:name="_GoBack"/>
      <w:bookmarkEnd w:id="0"/>
      <w:r w:rsidRPr="00C37917">
        <w:rPr>
          <w:i/>
        </w:rPr>
        <w:t>Załącznik nr 1 do Zapytania ofertowego</w:t>
      </w:r>
    </w:p>
    <w:p w14:paraId="0A69931E" w14:textId="1735BDA3" w:rsidR="00C37917" w:rsidRPr="00272FE1" w:rsidRDefault="00333F71" w:rsidP="00C3791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272FE1">
        <w:rPr>
          <w:b/>
          <w:i/>
        </w:rPr>
        <w:t>Wzór</w:t>
      </w:r>
    </w:p>
    <w:p w14:paraId="0A89561C" w14:textId="77777777"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14:paraId="51B92585" w14:textId="77777777"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14:paraId="46E145BE" w14:textId="77777777"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333F71" w14:paraId="53473B72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6F7A" w14:textId="77777777" w:rsidR="00333F71" w:rsidRDefault="00333F71" w:rsidP="00164A7D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0EEA72EA" w14:textId="77777777" w:rsidR="00333F71" w:rsidRDefault="00333F71" w:rsidP="00164A7D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333F71" w14:paraId="66232751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6658" w14:textId="77777777" w:rsidR="00333F71" w:rsidRDefault="00333F71" w:rsidP="00164A7D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333F71" w14:paraId="695C7082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373F" w14:textId="77777777" w:rsidR="00333F71" w:rsidRDefault="00333F71" w:rsidP="00164A7D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333F71" w14:paraId="4D9B8D39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188D" w14:textId="77777777" w:rsidR="00333F71" w:rsidRDefault="00333F71" w:rsidP="00164A7D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333F71" w14:paraId="185011A7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9FCB" w14:textId="77777777" w:rsidR="00333F71" w:rsidRDefault="00333F71" w:rsidP="00164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333F71" w14:paraId="7834156A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0484" w14:textId="77777777" w:rsidR="00333F71" w:rsidRDefault="00333F71" w:rsidP="00164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14:paraId="01267F12" w14:textId="77777777" w:rsidR="00333F71" w:rsidRPr="00272FE1" w:rsidRDefault="00333F71" w:rsidP="00333F71">
      <w:pPr>
        <w:autoSpaceDE w:val="0"/>
        <w:autoSpaceDN w:val="0"/>
        <w:adjustRightInd w:val="0"/>
        <w:rPr>
          <w:b/>
          <w:bCs/>
        </w:rPr>
      </w:pPr>
    </w:p>
    <w:p w14:paraId="3CE576E2" w14:textId="77777777"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4A0E8F6C" w14:textId="77777777"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14:paraId="2BA106F1" w14:textId="77777777"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14:paraId="5B9403D2" w14:textId="77777777"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14:paraId="586378F0" w14:textId="77777777"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097BCB5C" w14:textId="77777777" w:rsidR="00231BB1" w:rsidRDefault="00333F71" w:rsidP="00E00B40">
      <w:pPr>
        <w:pStyle w:val="WW-Zawartotabeli"/>
        <w:suppressLineNumbers w:val="0"/>
        <w:suppressAutoHyphens w:val="0"/>
        <w:overflowPunct/>
        <w:autoSpaceDE/>
        <w:textAlignment w:val="auto"/>
      </w:pPr>
      <w:r w:rsidRPr="00272FE1">
        <w:t>Nawiązując do Zapytania Ofertowego na</w:t>
      </w:r>
      <w:r w:rsidR="00E00B40">
        <w:t>:</w:t>
      </w:r>
    </w:p>
    <w:p w14:paraId="4EB860B3" w14:textId="77777777" w:rsidR="00231BB1" w:rsidRDefault="00231BB1" w:rsidP="00E00B40">
      <w:pPr>
        <w:pStyle w:val="WW-Zawartotabeli"/>
        <w:suppressLineNumbers w:val="0"/>
        <w:suppressAutoHyphens w:val="0"/>
        <w:overflowPunct/>
        <w:autoSpaceDE/>
        <w:textAlignment w:val="auto"/>
      </w:pPr>
    </w:p>
    <w:p w14:paraId="7B236D5E" w14:textId="226318BA" w:rsidR="00E00B40" w:rsidRPr="00D1418D" w:rsidRDefault="00E00B40" w:rsidP="00E00B40">
      <w:pPr>
        <w:pStyle w:val="WW-Zawartotabeli"/>
        <w:suppressLineNumbers w:val="0"/>
        <w:suppressAutoHyphens w:val="0"/>
        <w:overflowPunct/>
        <w:autoSpaceDE/>
        <w:textAlignment w:val="auto"/>
        <w:rPr>
          <w:b w:val="0"/>
          <w:szCs w:val="24"/>
        </w:rPr>
      </w:pPr>
      <w:r w:rsidRPr="00D1418D">
        <w:rPr>
          <w:b w:val="0"/>
          <w:szCs w:val="24"/>
        </w:rPr>
        <w:t>Obowiązkowe ubezpieczenie odpowiedzialności cywilnej podmiotu wykonującego działalność leczniczą za szkody będące następstwem udzielenia świadczeń zdrowotnych albo niezgodnego z</w:t>
      </w:r>
      <w:r>
        <w:rPr>
          <w:b w:val="0"/>
          <w:szCs w:val="24"/>
        </w:rPr>
        <w:t> </w:t>
      </w:r>
      <w:r w:rsidRPr="00D1418D">
        <w:rPr>
          <w:b w:val="0"/>
          <w:szCs w:val="24"/>
        </w:rPr>
        <w:t>prawem zaniechania udzielenia świadczeń zdrowotnych</w:t>
      </w:r>
    </w:p>
    <w:p w14:paraId="1927BBB7" w14:textId="77777777" w:rsidR="00E00B40" w:rsidRPr="00D1418D" w:rsidRDefault="00E00B40" w:rsidP="00E00B40">
      <w:pPr>
        <w:autoSpaceDE w:val="0"/>
        <w:autoSpaceDN w:val="0"/>
        <w:adjustRightInd w:val="0"/>
        <w:ind w:firstLine="567"/>
      </w:pPr>
      <w:r>
        <w:t>oraz</w:t>
      </w:r>
    </w:p>
    <w:p w14:paraId="7C1D8A95" w14:textId="2954FF63" w:rsidR="00231BB1" w:rsidRDefault="00E00B40" w:rsidP="00E00B40">
      <w:pPr>
        <w:autoSpaceDE w:val="0"/>
        <w:autoSpaceDN w:val="0"/>
        <w:adjustRightInd w:val="0"/>
        <w:jc w:val="both"/>
        <w:rPr>
          <w:b/>
        </w:rPr>
      </w:pPr>
      <w:r w:rsidRPr="00D1418D">
        <w:rPr>
          <w:color w:val="000000"/>
        </w:rPr>
        <w:t>dobrowolne ubezpieczenie odpowiedzialności cywilnej za szkody wyrządzone osobie trzeciej w</w:t>
      </w:r>
      <w:r>
        <w:rPr>
          <w:color w:val="000000"/>
        </w:rPr>
        <w:t> </w:t>
      </w:r>
      <w:r w:rsidRPr="00D1418D">
        <w:rPr>
          <w:color w:val="000000"/>
        </w:rPr>
        <w:t>następstwie udzielania świadczeń zdrowotnych albo niezgodnego z prawem zaniechania udzielania świadczeń zdrowotnych w związku z wykonywaniem przez Ubezpieczonego działalności leczniczej</w:t>
      </w:r>
    </w:p>
    <w:p w14:paraId="0B8B9209" w14:textId="77777777" w:rsidR="00231BB1" w:rsidRDefault="00231BB1" w:rsidP="00E00B40">
      <w:pPr>
        <w:autoSpaceDE w:val="0"/>
        <w:autoSpaceDN w:val="0"/>
        <w:adjustRightInd w:val="0"/>
        <w:jc w:val="both"/>
        <w:rPr>
          <w:b/>
        </w:rPr>
      </w:pPr>
    </w:p>
    <w:p w14:paraId="24592C08" w14:textId="161054A2" w:rsidR="00333F71" w:rsidRPr="00231BB1" w:rsidRDefault="00333F71" w:rsidP="00E00B40">
      <w:pPr>
        <w:autoSpaceDE w:val="0"/>
        <w:autoSpaceDN w:val="0"/>
        <w:adjustRightInd w:val="0"/>
        <w:jc w:val="both"/>
        <w:rPr>
          <w:b/>
        </w:rPr>
      </w:pPr>
      <w:r w:rsidRPr="00272FE1">
        <w:rPr>
          <w:b/>
        </w:rPr>
        <w:t>my niżej podpisani składamy ofertę</w:t>
      </w:r>
      <w:r w:rsidRPr="00272FE1">
        <w:t xml:space="preserve"> </w:t>
      </w:r>
      <w:r w:rsidRPr="00272FE1">
        <w:rPr>
          <w:rFonts w:eastAsia="TimesNewRoman"/>
          <w:b/>
        </w:rPr>
        <w:t>i</w:t>
      </w:r>
      <w:r w:rsidRPr="00272FE1">
        <w:t>:</w:t>
      </w:r>
    </w:p>
    <w:p w14:paraId="0BFAEC80" w14:textId="7B0F682F" w:rsidR="00333F71" w:rsidRDefault="00333F71" w:rsidP="00333F71">
      <w:pPr>
        <w:autoSpaceDE w:val="0"/>
        <w:autoSpaceDN w:val="0"/>
        <w:adjustRightInd w:val="0"/>
      </w:pPr>
    </w:p>
    <w:p w14:paraId="344FA9D1" w14:textId="490F4B1B" w:rsidR="00333F71" w:rsidRPr="00272FE1" w:rsidRDefault="00333F71" w:rsidP="004F3225">
      <w:pPr>
        <w:autoSpaceDE w:val="0"/>
        <w:autoSpaceDN w:val="0"/>
        <w:adjustRightInd w:val="0"/>
        <w:jc w:val="both"/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 za cen</w:t>
      </w:r>
      <w:r w:rsidRPr="00272FE1">
        <w:rPr>
          <w:rFonts w:eastAsia="TimesNewRoman"/>
        </w:rPr>
        <w:t>ę</w:t>
      </w:r>
      <w:r w:rsidR="004F3225">
        <w:rPr>
          <w:rFonts w:eastAsia="TimesNewRoman"/>
        </w:rPr>
        <w:t xml:space="preserve"> </w:t>
      </w:r>
      <w:r w:rsidRPr="00272FE1">
        <w:t>.............................. (słownie: ........</w:t>
      </w:r>
      <w:r w:rsidR="00081627">
        <w:t>.............</w:t>
      </w:r>
      <w:r w:rsidRPr="00272FE1">
        <w:t>.........................................)</w:t>
      </w:r>
    </w:p>
    <w:p w14:paraId="6F327D0E" w14:textId="77777777" w:rsidR="00333F71" w:rsidRPr="00272FE1" w:rsidRDefault="00333F71" w:rsidP="00333F71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14:paraId="4B90BEF0" w14:textId="77777777" w:rsidR="00231BB1" w:rsidRDefault="00231BB1" w:rsidP="00333F71">
      <w:pPr>
        <w:autoSpaceDE w:val="0"/>
        <w:autoSpaceDN w:val="0"/>
        <w:adjustRightInd w:val="0"/>
      </w:pPr>
    </w:p>
    <w:p w14:paraId="01FA897E" w14:textId="77777777" w:rsidR="00231BB1" w:rsidRPr="000A33F3" w:rsidRDefault="00231BB1" w:rsidP="00231BB1">
      <w:pPr>
        <w:spacing w:line="276" w:lineRule="auto"/>
        <w:jc w:val="both"/>
        <w:rPr>
          <w:b/>
        </w:rPr>
      </w:pPr>
      <w:r w:rsidRPr="000A33F3">
        <w:rPr>
          <w:b/>
          <w:u w:val="single"/>
        </w:rPr>
        <w:t>Klauzula zwiększenia limitu odpowiedzialności w dobrowolnym ubezpieczeniu OC działalności medycznej:</w:t>
      </w:r>
    </w:p>
    <w:p w14:paraId="03796139" w14:textId="0C05FF0F" w:rsidR="00231BB1" w:rsidRDefault="00231BB1" w:rsidP="00231BB1">
      <w:pPr>
        <w:spacing w:line="276" w:lineRule="auto"/>
        <w:jc w:val="both"/>
      </w:pPr>
      <w:r w:rsidRPr="000A33F3">
        <w:lastRenderedPageBreak/>
        <w:t xml:space="preserve">Na mocy niniejszej klauzuli, Ubezpieczyciel </w:t>
      </w:r>
      <w:r w:rsidR="00842B43">
        <w:t>oferuje</w:t>
      </w:r>
      <w:r w:rsidR="00842B43" w:rsidRPr="000A33F3">
        <w:t xml:space="preserve"> </w:t>
      </w:r>
      <w:r w:rsidRPr="000A33F3">
        <w:t>limit odpowiedzialności w dobrowolnym ubezpieczeniu odpowiedzialności cywilnej za szkody wyrządzone osobie trzeciej w następstwie udzielania świadczeń zdrowotnych albo niezgodnego z prawem zaniechania udzielania świadczeń zdrowotnych w związku z wykonywaniem przez Ubezpieczonego działalności leczniczej:</w:t>
      </w:r>
    </w:p>
    <w:p w14:paraId="5D168C98" w14:textId="77777777" w:rsidR="003F0822" w:rsidRPr="000A33F3" w:rsidRDefault="003F0822" w:rsidP="00231BB1">
      <w:pPr>
        <w:spacing w:line="276" w:lineRule="auto"/>
        <w:jc w:val="both"/>
      </w:pPr>
    </w:p>
    <w:tbl>
      <w:tblPr>
        <w:tblW w:w="9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  <w:gridCol w:w="960"/>
      </w:tblGrid>
      <w:tr w:rsidR="00231BB1" w14:paraId="02DE3243" w14:textId="77777777" w:rsidTr="00231BB1">
        <w:trPr>
          <w:trHeight w:val="3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A589" w14:textId="77777777" w:rsidR="00231BB1" w:rsidRDefault="00231BB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Wariant I: 1.500.000 zł na jedno zdarzenie i wszystkie zdarzenia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873" w14:textId="77777777" w:rsidR="00231BB1" w:rsidRDefault="00231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1BB1" w14:paraId="4D2639D7" w14:textId="77777777" w:rsidTr="00231BB1">
        <w:trPr>
          <w:trHeight w:val="3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AD8D5" w14:textId="77777777" w:rsidR="00231BB1" w:rsidRDefault="00231BB1">
            <w:pPr>
              <w:jc w:val="both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Podlimit</w:t>
            </w:r>
            <w:proofErr w:type="spellEnd"/>
            <w:r>
              <w:rPr>
                <w:bCs/>
                <w:color w:val="000000"/>
              </w:rPr>
              <w:t xml:space="preserve"> na OC nadwyżkową: 1.500.000 zł na jedno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2877" w14:textId="77777777" w:rsidR="00231BB1" w:rsidRDefault="00231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1BB1" w14:paraId="68CFF674" w14:textId="77777777" w:rsidTr="00231BB1">
        <w:trPr>
          <w:trHeight w:val="300"/>
        </w:trPr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DA6D" w14:textId="77777777" w:rsidR="00231BB1" w:rsidRDefault="00231BB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Wariant II: 3.000.000 zł na jedno zdarzenie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61F7" w14:textId="77777777" w:rsidR="00231BB1" w:rsidRDefault="00231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1BB1" w14:paraId="01B1F72F" w14:textId="77777777" w:rsidTr="00231BB1">
        <w:trPr>
          <w:trHeight w:val="3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EA30D" w14:textId="77777777" w:rsidR="00231BB1" w:rsidRDefault="00231BB1">
            <w:pPr>
              <w:jc w:val="both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Podlimit</w:t>
            </w:r>
            <w:proofErr w:type="spellEnd"/>
            <w:r>
              <w:rPr>
                <w:bCs/>
                <w:color w:val="000000"/>
              </w:rPr>
              <w:t xml:space="preserve"> na OC nadwyżkową: 3.000.000 zł na jedno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E1D8" w14:textId="77777777" w:rsidR="00231BB1" w:rsidRDefault="00231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1BB1" w14:paraId="1CDDAA38" w14:textId="77777777" w:rsidTr="00231BB1">
        <w:trPr>
          <w:trHeight w:val="300"/>
        </w:trPr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48624" w14:textId="77777777" w:rsidR="00231BB1" w:rsidRDefault="00231BB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Wariant I: 5.000.000 zł na jedno zdarzenie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D22B" w14:textId="77777777" w:rsidR="00231BB1" w:rsidRDefault="00231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1BB1" w14:paraId="4D1A1F38" w14:textId="77777777" w:rsidTr="00231BB1">
        <w:trPr>
          <w:trHeight w:val="3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7DDB6" w14:textId="77777777" w:rsidR="00231BB1" w:rsidRDefault="00231BB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Podlimit</w:t>
            </w:r>
            <w:proofErr w:type="spellEnd"/>
            <w:r>
              <w:rPr>
                <w:color w:val="000000"/>
              </w:rPr>
              <w:t xml:space="preserve"> na OC nadwyżkową: 5.000.000 zł na jedno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983D" w14:textId="77777777" w:rsidR="00231BB1" w:rsidRDefault="00231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613CF97" w14:textId="48BAB3A0" w:rsidR="00231BB1" w:rsidRDefault="00231BB1" w:rsidP="00231BB1">
      <w:pPr>
        <w:spacing w:line="276" w:lineRule="auto"/>
        <w:jc w:val="both"/>
        <w:rPr>
          <w:i/>
        </w:rPr>
      </w:pPr>
      <w:r w:rsidRPr="00231BB1">
        <w:rPr>
          <w:i/>
        </w:rPr>
        <w:t>* zaznaczyć oferowany Wariant</w:t>
      </w:r>
    </w:p>
    <w:p w14:paraId="3D89CCF4" w14:textId="77777777" w:rsidR="00231BB1" w:rsidRPr="000A33F3" w:rsidRDefault="00231BB1" w:rsidP="00231BB1">
      <w:pPr>
        <w:spacing w:line="276" w:lineRule="auto"/>
        <w:jc w:val="both"/>
        <w:rPr>
          <w:i/>
        </w:rPr>
      </w:pPr>
    </w:p>
    <w:p w14:paraId="216BAA0C" w14:textId="31B89894" w:rsidR="00333F71" w:rsidRDefault="00333F71" w:rsidP="00333F71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14:paraId="3A67626E" w14:textId="1372AADF" w:rsidR="00333F71" w:rsidRDefault="00333F71" w:rsidP="00333F71">
      <w:pPr>
        <w:spacing w:before="120"/>
        <w:jc w:val="both"/>
        <w:rPr>
          <w:b/>
          <w:color w:val="000000" w:themeColor="text1"/>
          <w:shd w:val="clear" w:color="auto" w:fill="FFFFFF"/>
        </w:rPr>
      </w:pPr>
      <w:r w:rsidRPr="00AA226E">
        <w:rPr>
          <w:b/>
          <w:color w:val="000000" w:themeColor="text1"/>
          <w:shd w:val="clear" w:color="auto" w:fill="FFFFFF"/>
        </w:rPr>
        <w:t xml:space="preserve">Oświadczamy, że </w:t>
      </w:r>
      <w:r w:rsidRPr="00AA226E">
        <w:rPr>
          <w:b/>
          <w:color w:val="000000" w:themeColor="text1"/>
          <w:u w:val="single"/>
          <w:shd w:val="clear" w:color="auto" w:fill="FFFFFF"/>
        </w:rPr>
        <w:t>podlegamy/nie podlegamy*</w:t>
      </w:r>
      <w:r w:rsidRPr="00AA226E">
        <w:rPr>
          <w:b/>
          <w:color w:val="000000" w:themeColor="text1"/>
          <w:shd w:val="clear" w:color="auto" w:fill="FFFFFF"/>
        </w:rPr>
        <w:t xml:space="preserve"> wykluczeniu z udziału w postępowaniu na</w:t>
      </w:r>
      <w:r w:rsidR="00231BB1">
        <w:rPr>
          <w:b/>
          <w:color w:val="000000" w:themeColor="text1"/>
          <w:shd w:val="clear" w:color="auto" w:fill="FFFFFF"/>
        </w:rPr>
        <w:t> </w:t>
      </w:r>
      <w:r w:rsidRPr="00AA226E">
        <w:rPr>
          <w:b/>
          <w:color w:val="000000" w:themeColor="text1"/>
          <w:shd w:val="clear" w:color="auto" w:fill="FFFFFF"/>
        </w:rPr>
        <w:t xml:space="preserve">podstawie art. 7 ust. 1 </w:t>
      </w:r>
      <w:r>
        <w:rPr>
          <w:b/>
          <w:color w:val="000000" w:themeColor="text1"/>
          <w:shd w:val="clear" w:color="auto" w:fill="FFFFFF"/>
        </w:rPr>
        <w:t>u</w:t>
      </w:r>
      <w:r w:rsidRPr="00AA226E">
        <w:rPr>
          <w:b/>
          <w:color w:val="000000" w:themeColor="text1"/>
          <w:shd w:val="clear" w:color="auto" w:fill="FFFFFF"/>
        </w:rPr>
        <w:t>stawy z dnia 13 kwietnia 2022 r</w:t>
      </w:r>
      <w:r>
        <w:rPr>
          <w:b/>
          <w:color w:val="000000" w:themeColor="text1"/>
          <w:shd w:val="clear" w:color="auto" w:fill="FFFFFF"/>
        </w:rPr>
        <w:t>.</w:t>
      </w:r>
      <w:r w:rsidRPr="00AA226E">
        <w:rPr>
          <w:b/>
          <w:color w:val="000000" w:themeColor="text1"/>
          <w:shd w:val="clear" w:color="auto" w:fill="FFFFFF"/>
        </w:rPr>
        <w:t xml:space="preserve"> o szczególnych rozwiązaniach w</w:t>
      </w:r>
      <w:r w:rsidR="00231BB1">
        <w:rPr>
          <w:b/>
          <w:color w:val="000000" w:themeColor="text1"/>
          <w:shd w:val="clear" w:color="auto" w:fill="FFFFFF"/>
        </w:rPr>
        <w:t> </w:t>
      </w:r>
      <w:r w:rsidRPr="00AA226E">
        <w:rPr>
          <w:b/>
          <w:color w:val="000000" w:themeColor="text1"/>
          <w:shd w:val="clear" w:color="auto" w:fill="FFFFFF"/>
        </w:rPr>
        <w:t>zakresie przeciwdziałania wspieraniu agresji na Ukrainę oraz służących ochronie bezpieczeństwa narodowego.</w:t>
      </w:r>
    </w:p>
    <w:p w14:paraId="2B37E829" w14:textId="77777777" w:rsidR="00333F71" w:rsidRPr="00AA226E" w:rsidRDefault="00333F71" w:rsidP="00333F71">
      <w:pPr>
        <w:spacing w:before="120"/>
        <w:jc w:val="both"/>
        <w:rPr>
          <w:i/>
          <w:color w:val="000000" w:themeColor="text1"/>
          <w:sz w:val="20"/>
          <w:szCs w:val="20"/>
        </w:rPr>
      </w:pPr>
      <w:r w:rsidRPr="00AA226E">
        <w:rPr>
          <w:b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14:paraId="4E50DF01" w14:textId="77777777" w:rsidR="00231BB1" w:rsidRDefault="00231BB1" w:rsidP="00333F71">
      <w:pPr>
        <w:autoSpaceDE w:val="0"/>
        <w:autoSpaceDN w:val="0"/>
        <w:adjustRightInd w:val="0"/>
        <w:spacing w:before="120"/>
        <w:jc w:val="both"/>
        <w:rPr>
          <w:rFonts w:eastAsia="TimesNewRoman"/>
        </w:rPr>
      </w:pPr>
    </w:p>
    <w:p w14:paraId="1AD22A57" w14:textId="690DB7CB" w:rsidR="00333F71" w:rsidRPr="00272FE1" w:rsidRDefault="00333F71" w:rsidP="00333F71">
      <w:pPr>
        <w:autoSpaceDE w:val="0"/>
        <w:autoSpaceDN w:val="0"/>
        <w:adjustRightInd w:val="0"/>
        <w:spacing w:before="120"/>
        <w:jc w:val="both"/>
      </w:pPr>
      <w:r w:rsidRPr="00272FE1">
        <w:rPr>
          <w:rFonts w:eastAsia="TimesNewRoman"/>
        </w:rPr>
        <w:t>Oświadczamy, iż w przypadku wyboru naszej oferty jako najkorzystniejszej zobowiązujemy się do</w:t>
      </w:r>
      <w:r w:rsidR="00231BB1">
        <w:rPr>
          <w:rFonts w:eastAsia="TimesNewRoman"/>
        </w:rPr>
        <w:t> </w:t>
      </w:r>
      <w:r w:rsidRPr="00272FE1">
        <w:rPr>
          <w:rFonts w:eastAsia="TimesNewRoman"/>
        </w:rPr>
        <w:t>zawarcia umowy na warunkach określonych w Istotnych postanowieniach umowy.</w:t>
      </w:r>
    </w:p>
    <w:p w14:paraId="0BAEFCFD" w14:textId="34CE6774" w:rsidR="00333F71" w:rsidRPr="00272FE1" w:rsidRDefault="00333F71" w:rsidP="00333F71">
      <w:pPr>
        <w:spacing w:before="120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14:paraId="532C1DEC" w14:textId="1BB0C0D2" w:rsidR="00333F71" w:rsidRPr="00272FE1" w:rsidRDefault="00333F71" w:rsidP="00333F71">
      <w:pPr>
        <w:spacing w:before="120"/>
        <w:jc w:val="both"/>
      </w:pPr>
      <w:r w:rsidRPr="00272FE1">
        <w:t>Oświadczamy, że spełniamy obowiązki informacyjne przewidziane w art. 13 lub art. 14 RODO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14:paraId="5E84C06C" w14:textId="533AEF5A" w:rsidR="00333F71" w:rsidRPr="00272FE1" w:rsidRDefault="00333F71" w:rsidP="00333F71">
      <w:pPr>
        <w:spacing w:before="120"/>
        <w:jc w:val="both"/>
      </w:pPr>
      <w:r w:rsidRPr="00272FE1">
        <w:t>Jednocześnie przyjmujemy do wiadomości, że szczegółowe informacje dotyczące RODO znajdują się na stronie internetowej Zamawiającego pod adresem: https://www.lpr.com.pl/pl/rodo/</w:t>
      </w:r>
    </w:p>
    <w:p w14:paraId="3E5C7383" w14:textId="77777777" w:rsidR="00333F71" w:rsidRPr="00272FE1" w:rsidRDefault="00333F71" w:rsidP="00333F71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14:paraId="7BC83610" w14:textId="77777777" w:rsidR="00333F71" w:rsidRPr="00272FE1" w:rsidRDefault="00333F71" w:rsidP="00333F71">
      <w:pPr>
        <w:autoSpaceDE w:val="0"/>
        <w:autoSpaceDN w:val="0"/>
        <w:adjustRightInd w:val="0"/>
      </w:pPr>
    </w:p>
    <w:p w14:paraId="4ACEFCF9" w14:textId="77777777" w:rsidR="00333F71" w:rsidRPr="00272FE1" w:rsidRDefault="00333F71" w:rsidP="00333F71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14:paraId="01CBAB5C" w14:textId="77777777" w:rsidR="00333F71" w:rsidRPr="00272FE1" w:rsidRDefault="00333F71" w:rsidP="00333F71">
      <w:pPr>
        <w:autoSpaceDE w:val="0"/>
        <w:autoSpaceDN w:val="0"/>
        <w:adjustRightInd w:val="0"/>
      </w:pPr>
      <w:r w:rsidRPr="00272FE1">
        <w:t>1) …………………………..</w:t>
      </w:r>
    </w:p>
    <w:p w14:paraId="7D79A629" w14:textId="77777777" w:rsidR="00333F71" w:rsidRPr="00272FE1" w:rsidRDefault="00333F71" w:rsidP="00333F71">
      <w:pPr>
        <w:autoSpaceDE w:val="0"/>
        <w:autoSpaceDN w:val="0"/>
        <w:adjustRightInd w:val="0"/>
      </w:pPr>
      <w:r w:rsidRPr="00272FE1">
        <w:t>2) …………………………..</w:t>
      </w:r>
    </w:p>
    <w:p w14:paraId="3EE86683" w14:textId="77777777" w:rsidR="00333F71" w:rsidRPr="00272FE1" w:rsidRDefault="00333F71" w:rsidP="00333F71">
      <w:pPr>
        <w:autoSpaceDE w:val="0"/>
        <w:autoSpaceDN w:val="0"/>
        <w:adjustRightInd w:val="0"/>
      </w:pPr>
      <w:r w:rsidRPr="00272FE1">
        <w:t>3) …………………………..</w:t>
      </w:r>
    </w:p>
    <w:p w14:paraId="74B1847B" w14:textId="77777777" w:rsidR="00333F71" w:rsidRPr="00272FE1" w:rsidRDefault="00333F71" w:rsidP="00333F71">
      <w:pPr>
        <w:autoSpaceDE w:val="0"/>
        <w:autoSpaceDN w:val="0"/>
        <w:adjustRightInd w:val="0"/>
      </w:pPr>
    </w:p>
    <w:p w14:paraId="59345B2B" w14:textId="77777777" w:rsidR="00333F71" w:rsidRPr="00272FE1" w:rsidRDefault="00333F71" w:rsidP="00333F71">
      <w:pPr>
        <w:autoSpaceDE w:val="0"/>
        <w:autoSpaceDN w:val="0"/>
        <w:adjustRightInd w:val="0"/>
      </w:pPr>
    </w:p>
    <w:p w14:paraId="489A5D75" w14:textId="77777777" w:rsidR="00333F71" w:rsidRPr="00272FE1" w:rsidRDefault="00333F71" w:rsidP="00333F71">
      <w:pPr>
        <w:autoSpaceDE w:val="0"/>
        <w:autoSpaceDN w:val="0"/>
        <w:adjustRightInd w:val="0"/>
      </w:pPr>
      <w:r w:rsidRPr="00272FE1">
        <w:lastRenderedPageBreak/>
        <w:t xml:space="preserve">………………….., dn. ……………………..         </w:t>
      </w:r>
      <w:r w:rsidR="00E00B40">
        <w:t xml:space="preserve">        </w:t>
      </w:r>
      <w:r w:rsidRPr="00272FE1">
        <w:t>…….………………………………………</w:t>
      </w:r>
    </w:p>
    <w:p w14:paraId="30DED095" w14:textId="5158ADB9" w:rsidR="00754E22" w:rsidRPr="00C37917" w:rsidRDefault="00333F71" w:rsidP="00C3791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  <w:rPr>
          <w:sz w:val="20"/>
          <w:szCs w:val="20"/>
        </w:rPr>
      </w:pPr>
      <w:r w:rsidRPr="00272FE1">
        <w:rPr>
          <w:i/>
          <w:iCs/>
          <w:sz w:val="20"/>
          <w:szCs w:val="20"/>
        </w:rPr>
        <w:t>(podpis Wykonawcy lub 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sectPr w:rsidR="00754E22" w:rsidRPr="00C37917" w:rsidSect="00033AF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1F5D2" w14:textId="77777777" w:rsidR="00643238" w:rsidRDefault="00643238">
      <w:r>
        <w:separator/>
      </w:r>
    </w:p>
  </w:endnote>
  <w:endnote w:type="continuationSeparator" w:id="0">
    <w:p w14:paraId="319A64EA" w14:textId="77777777" w:rsidR="00643238" w:rsidRDefault="0064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12BCE" w14:paraId="6089C200" w14:textId="77777777">
      <w:trPr>
        <w:trHeight w:val="1255"/>
      </w:trPr>
      <w:tc>
        <w:tcPr>
          <w:tcW w:w="9212" w:type="dxa"/>
        </w:tcPr>
        <w:p w14:paraId="16629F66" w14:textId="77777777" w:rsidR="00764B82" w:rsidRDefault="00333F71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0516C60" wp14:editId="0EB78741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.25pt,52.55pt" to="469.35pt,52.55pt" strokecolor="#2d3555" strokeweight="2pt"/>
                </w:pict>
              </mc:Fallback>
            </mc:AlternateContent>
          </w:r>
        </w:p>
      </w:tc>
    </w:tr>
    <w:tr w:rsidR="00712BCE" w14:paraId="19EEFD0D" w14:textId="77777777">
      <w:tc>
        <w:tcPr>
          <w:tcW w:w="9212" w:type="dxa"/>
        </w:tcPr>
        <w:p w14:paraId="1FE471D0" w14:textId="77777777" w:rsidR="00764B82" w:rsidRPr="001B36B3" w:rsidRDefault="00333F71" w:rsidP="001B36B3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006E8FF4" w14:textId="77777777" w:rsidR="00764B82" w:rsidRDefault="00AD4C2A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33"/>
      <w:gridCol w:w="1664"/>
      <w:gridCol w:w="1771"/>
      <w:gridCol w:w="2348"/>
      <w:gridCol w:w="2407"/>
    </w:tblGrid>
    <w:tr w:rsidR="006B7EB0" w14:paraId="353D2A3D" w14:textId="77777777" w:rsidTr="00FC2B1B">
      <w:trPr>
        <w:trHeight w:hRule="exact" w:val="170"/>
      </w:trPr>
      <w:tc>
        <w:tcPr>
          <w:tcW w:w="0" w:type="auto"/>
          <w:gridSpan w:val="5"/>
        </w:tcPr>
        <w:p w14:paraId="7D515BD6" w14:textId="77777777" w:rsidR="006B7EB0" w:rsidRDefault="006B7EB0" w:rsidP="006B7EB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ABDCE46" wp14:editId="7E9F2014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ED3619D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6.4pt" to="462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" strokecolor="#7f7f7f [1612]" strokeweight="2pt"/>
                </w:pict>
              </mc:Fallback>
            </mc:AlternateContent>
          </w:r>
        </w:p>
      </w:tc>
    </w:tr>
    <w:tr w:rsidR="006B7EB0" w14:paraId="54039FD4" w14:textId="77777777" w:rsidTr="00FC2B1B">
      <w:trPr>
        <w:trHeight w:val="420"/>
      </w:trPr>
      <w:tc>
        <w:tcPr>
          <w:tcW w:w="1595" w:type="dxa"/>
          <w:vAlign w:val="center"/>
        </w:tcPr>
        <w:p w14:paraId="068A25A1" w14:textId="77777777" w:rsidR="006B7EB0" w:rsidRPr="00F66F50" w:rsidRDefault="006B7EB0" w:rsidP="006B7EB0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14:paraId="7CD23F31" w14:textId="77777777" w:rsidR="006B7EB0" w:rsidRPr="00F66F50" w:rsidRDefault="006B7EB0" w:rsidP="006B7EB0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14:paraId="28CF335D" w14:textId="77777777" w:rsidR="006B7EB0" w:rsidRPr="00F66F50" w:rsidRDefault="006B7EB0" w:rsidP="006B7EB0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14:paraId="2FF2344D" w14:textId="77777777" w:rsidR="006B7EB0" w:rsidRPr="00F66F50" w:rsidRDefault="006B7EB0" w:rsidP="006B7EB0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14:paraId="79CD4CAE" w14:textId="77777777" w:rsidR="006B7EB0" w:rsidRPr="00F66F50" w:rsidRDefault="006B7EB0" w:rsidP="006B7EB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  <w:tr w:rsidR="006B7EB0" w14:paraId="5E1D5FB6" w14:textId="77777777" w:rsidTr="00FC2B1B">
      <w:trPr>
        <w:trHeight w:val="476"/>
      </w:trPr>
      <w:tc>
        <w:tcPr>
          <w:tcW w:w="0" w:type="auto"/>
          <w:gridSpan w:val="5"/>
        </w:tcPr>
        <w:p w14:paraId="2A176228" w14:textId="77777777" w:rsidR="006B7EB0" w:rsidRPr="001057C6" w:rsidRDefault="006B7EB0" w:rsidP="006B7EB0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14:paraId="27EDB863" w14:textId="77777777" w:rsidR="00764B82" w:rsidRPr="006B7EB0" w:rsidRDefault="00AD4C2A" w:rsidP="006B7E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1AE14" w14:textId="77777777" w:rsidR="00643238" w:rsidRDefault="00643238">
      <w:r>
        <w:separator/>
      </w:r>
    </w:p>
  </w:footnote>
  <w:footnote w:type="continuationSeparator" w:id="0">
    <w:p w14:paraId="5D3F2C36" w14:textId="77777777" w:rsidR="00643238" w:rsidRDefault="00643238">
      <w:r>
        <w:continuationSeparator/>
      </w:r>
    </w:p>
  </w:footnote>
  <w:footnote w:id="1">
    <w:p w14:paraId="399E9880" w14:textId="77777777" w:rsidR="00333F71" w:rsidRPr="00333F71" w:rsidRDefault="00333F71" w:rsidP="009310DF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8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44D3C72" w14:textId="77777777" w:rsidR="00333F71" w:rsidRPr="00207B29" w:rsidRDefault="00333F71" w:rsidP="003F0822">
      <w:pPr>
        <w:pStyle w:val="NormalnyWeb"/>
        <w:spacing w:before="0" w:beforeAutospacing="0" w:after="0" w:afterAutospacing="0"/>
        <w:ind w:left="142" w:hanging="142"/>
        <w:jc w:val="both"/>
        <w:rPr>
          <w:i/>
          <w:sz w:val="16"/>
          <w:szCs w:val="16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color w:val="000000"/>
          <w:sz w:val="16"/>
          <w:szCs w:val="18"/>
        </w:rPr>
        <w:t xml:space="preserve">W przypadku gdy Wykonawca </w:t>
      </w:r>
      <w:r w:rsidRPr="00333F71">
        <w:rPr>
          <w:rFonts w:ascii="Times New Roman" w:hAnsi="Times New Roman" w:cs="Times New Roman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A1F8" w14:textId="77777777" w:rsidR="00764B82" w:rsidRDefault="00333F7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E0698F" w14:textId="77777777" w:rsidR="00764B82" w:rsidRDefault="00AD4C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2DA4" w14:textId="14DE382F" w:rsidR="00764B82" w:rsidRDefault="00333F71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4C2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C45B901" w14:textId="77777777" w:rsidR="00764B82" w:rsidRDefault="00AD4C2A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29D73FB2" w14:textId="77777777" w:rsidR="00764B82" w:rsidRDefault="00AD4C2A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712BCE" w14:paraId="7327A7D6" w14:textId="77777777">
      <w:trPr>
        <w:trHeight w:val="1618"/>
      </w:trPr>
      <w:tc>
        <w:tcPr>
          <w:tcW w:w="2093" w:type="dxa"/>
        </w:tcPr>
        <w:p w14:paraId="7128C5D2" w14:textId="77777777" w:rsidR="00764B82" w:rsidRDefault="00333F71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1CC7D10" wp14:editId="0CE6AE59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14:paraId="443A0D20" w14:textId="77777777" w:rsidR="00764B82" w:rsidRPr="005408F3" w:rsidRDefault="00AD4C2A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02166237" w14:textId="77777777" w:rsidR="00764B82" w:rsidRDefault="00333F71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2FC28670" w14:textId="77777777" w:rsidR="00764B82" w:rsidRDefault="00AD4C2A">
          <w:pPr>
            <w:rPr>
              <w:rFonts w:ascii="Garamond" w:hAnsi="Garamond" w:cs="Microsoft Himalaya"/>
              <w:sz w:val="6"/>
              <w:szCs w:val="6"/>
            </w:rPr>
          </w:pPr>
        </w:p>
        <w:p w14:paraId="54AC41D8" w14:textId="77777777" w:rsidR="00764B82" w:rsidRDefault="00333F71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BB5684" wp14:editId="15F2B2B0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05pt,-0.45pt" to="366.65pt,-0.45pt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6F66CD10" w14:textId="77777777" w:rsidR="00764B82" w:rsidRPr="005408F3" w:rsidRDefault="00AD4C2A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55D5D799" w14:textId="77777777" w:rsidR="00764B82" w:rsidRDefault="00333F71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07BCDAEF" w14:textId="77777777" w:rsidR="00764B82" w:rsidRPr="003700F6" w:rsidRDefault="00AD4C2A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535EB29B" w14:textId="77777777" w:rsidR="00764B82" w:rsidRDefault="00AD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FE8"/>
    <w:multiLevelType w:val="hybridMultilevel"/>
    <w:tmpl w:val="341451AC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F8F7105"/>
    <w:multiLevelType w:val="hybridMultilevel"/>
    <w:tmpl w:val="DF0EC7CA"/>
    <w:lvl w:ilvl="0" w:tplc="7BA8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57B"/>
    <w:multiLevelType w:val="hybridMultilevel"/>
    <w:tmpl w:val="F4388EAC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58C2360"/>
    <w:multiLevelType w:val="hybridMultilevel"/>
    <w:tmpl w:val="C720BAF0"/>
    <w:styleLink w:val="Zaimportowanystyl40"/>
    <w:lvl w:ilvl="0" w:tplc="C50E552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524C5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C46F2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4943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A844C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2813E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6C34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81F0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9E099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004A27"/>
    <w:multiLevelType w:val="hybridMultilevel"/>
    <w:tmpl w:val="7BFE61F4"/>
    <w:lvl w:ilvl="0" w:tplc="EDA685E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B46F3"/>
    <w:multiLevelType w:val="hybridMultilevel"/>
    <w:tmpl w:val="305235A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4350138"/>
    <w:multiLevelType w:val="hybridMultilevel"/>
    <w:tmpl w:val="BA32BAFA"/>
    <w:lvl w:ilvl="0" w:tplc="04150011">
      <w:start w:val="1"/>
      <w:numFmt w:val="decimal"/>
      <w:lvlText w:val="%1)"/>
      <w:lvlJc w:val="left"/>
      <w:pPr>
        <w:ind w:left="2195" w:hanging="360"/>
      </w:pPr>
    </w:lvl>
    <w:lvl w:ilvl="1" w:tplc="04150019" w:tentative="1">
      <w:start w:val="1"/>
      <w:numFmt w:val="lowerLetter"/>
      <w:lvlText w:val="%2."/>
      <w:lvlJc w:val="left"/>
      <w:pPr>
        <w:ind w:left="2915" w:hanging="360"/>
      </w:pPr>
    </w:lvl>
    <w:lvl w:ilvl="2" w:tplc="0415001B" w:tentative="1">
      <w:start w:val="1"/>
      <w:numFmt w:val="lowerRoman"/>
      <w:lvlText w:val="%3."/>
      <w:lvlJc w:val="right"/>
      <w:pPr>
        <w:ind w:left="3635" w:hanging="180"/>
      </w:pPr>
    </w:lvl>
    <w:lvl w:ilvl="3" w:tplc="0415000F" w:tentative="1">
      <w:start w:val="1"/>
      <w:numFmt w:val="decimal"/>
      <w:lvlText w:val="%4."/>
      <w:lvlJc w:val="left"/>
      <w:pPr>
        <w:ind w:left="4355" w:hanging="360"/>
      </w:pPr>
    </w:lvl>
    <w:lvl w:ilvl="4" w:tplc="04150019" w:tentative="1">
      <w:start w:val="1"/>
      <w:numFmt w:val="lowerLetter"/>
      <w:lvlText w:val="%5."/>
      <w:lvlJc w:val="left"/>
      <w:pPr>
        <w:ind w:left="5075" w:hanging="360"/>
      </w:pPr>
    </w:lvl>
    <w:lvl w:ilvl="5" w:tplc="0415001B" w:tentative="1">
      <w:start w:val="1"/>
      <w:numFmt w:val="lowerRoman"/>
      <w:lvlText w:val="%6."/>
      <w:lvlJc w:val="right"/>
      <w:pPr>
        <w:ind w:left="5795" w:hanging="180"/>
      </w:pPr>
    </w:lvl>
    <w:lvl w:ilvl="6" w:tplc="0415000F" w:tentative="1">
      <w:start w:val="1"/>
      <w:numFmt w:val="decimal"/>
      <w:lvlText w:val="%7."/>
      <w:lvlJc w:val="left"/>
      <w:pPr>
        <w:ind w:left="6515" w:hanging="360"/>
      </w:pPr>
    </w:lvl>
    <w:lvl w:ilvl="7" w:tplc="04150019" w:tentative="1">
      <w:start w:val="1"/>
      <w:numFmt w:val="lowerLetter"/>
      <w:lvlText w:val="%8."/>
      <w:lvlJc w:val="left"/>
      <w:pPr>
        <w:ind w:left="7235" w:hanging="360"/>
      </w:pPr>
    </w:lvl>
    <w:lvl w:ilvl="8" w:tplc="0415001B" w:tentative="1">
      <w:start w:val="1"/>
      <w:numFmt w:val="lowerRoman"/>
      <w:lvlText w:val="%9."/>
      <w:lvlJc w:val="right"/>
      <w:pPr>
        <w:ind w:left="7955" w:hanging="180"/>
      </w:pPr>
    </w:lvl>
  </w:abstractNum>
  <w:abstractNum w:abstractNumId="7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CA76B27"/>
    <w:multiLevelType w:val="hybridMultilevel"/>
    <w:tmpl w:val="C2803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6E72466"/>
    <w:multiLevelType w:val="hybridMultilevel"/>
    <w:tmpl w:val="AB600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26B52"/>
    <w:multiLevelType w:val="hybridMultilevel"/>
    <w:tmpl w:val="CF568A98"/>
    <w:lvl w:ilvl="0" w:tplc="737E3CAA">
      <w:start w:val="2"/>
      <w:numFmt w:val="decimal"/>
      <w:lvlText w:val="Ad.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C5058"/>
    <w:multiLevelType w:val="hybridMultilevel"/>
    <w:tmpl w:val="551A3DD4"/>
    <w:lvl w:ilvl="0" w:tplc="4E940F76">
      <w:start w:val="1"/>
      <w:numFmt w:val="decimal"/>
      <w:lvlText w:val="Ad. 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9B131B"/>
    <w:multiLevelType w:val="hybridMultilevel"/>
    <w:tmpl w:val="28CEF28A"/>
    <w:lvl w:ilvl="0" w:tplc="5D2833E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11DDB"/>
    <w:multiLevelType w:val="hybridMultilevel"/>
    <w:tmpl w:val="F1DC0A28"/>
    <w:lvl w:ilvl="0" w:tplc="B51698C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BB6942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3B12C5"/>
    <w:multiLevelType w:val="hybridMultilevel"/>
    <w:tmpl w:val="DAA0B3A8"/>
    <w:lvl w:ilvl="0" w:tplc="1F541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91631"/>
    <w:multiLevelType w:val="hybridMultilevel"/>
    <w:tmpl w:val="E098D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"/>
  </w:num>
  <w:num w:numId="5">
    <w:abstractNumId w:val="17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15"/>
  </w:num>
  <w:num w:numId="11">
    <w:abstractNumId w:val="16"/>
  </w:num>
  <w:num w:numId="12">
    <w:abstractNumId w:val="4"/>
  </w:num>
  <w:num w:numId="13">
    <w:abstractNumId w:val="12"/>
  </w:num>
  <w:num w:numId="14">
    <w:abstractNumId w:val="13"/>
  </w:num>
  <w:num w:numId="15">
    <w:abstractNumId w:val="6"/>
  </w:num>
  <w:num w:numId="16">
    <w:abstractNumId w:val="11"/>
  </w:num>
  <w:num w:numId="17">
    <w:abstractNumId w:val="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CE"/>
    <w:rsid w:val="00081627"/>
    <w:rsid w:val="000A33F3"/>
    <w:rsid w:val="00140E8D"/>
    <w:rsid w:val="001E5485"/>
    <w:rsid w:val="00231BB1"/>
    <w:rsid w:val="002A7865"/>
    <w:rsid w:val="00333F71"/>
    <w:rsid w:val="003F0822"/>
    <w:rsid w:val="0044790C"/>
    <w:rsid w:val="004F3225"/>
    <w:rsid w:val="0050608C"/>
    <w:rsid w:val="006038E1"/>
    <w:rsid w:val="00627780"/>
    <w:rsid w:val="00635A79"/>
    <w:rsid w:val="00643238"/>
    <w:rsid w:val="006620DD"/>
    <w:rsid w:val="006B7EB0"/>
    <w:rsid w:val="006E5381"/>
    <w:rsid w:val="00712BCE"/>
    <w:rsid w:val="00727BD2"/>
    <w:rsid w:val="0076423B"/>
    <w:rsid w:val="007703DD"/>
    <w:rsid w:val="00795469"/>
    <w:rsid w:val="00842B43"/>
    <w:rsid w:val="008E20DA"/>
    <w:rsid w:val="009310DF"/>
    <w:rsid w:val="009B6A2D"/>
    <w:rsid w:val="00A5520A"/>
    <w:rsid w:val="00AD4C2A"/>
    <w:rsid w:val="00B12C47"/>
    <w:rsid w:val="00B401A2"/>
    <w:rsid w:val="00C02C17"/>
    <w:rsid w:val="00C37917"/>
    <w:rsid w:val="00C6300B"/>
    <w:rsid w:val="00D1418D"/>
    <w:rsid w:val="00D141EC"/>
    <w:rsid w:val="00D7182D"/>
    <w:rsid w:val="00E00B40"/>
    <w:rsid w:val="00E60F2D"/>
    <w:rsid w:val="00E74539"/>
    <w:rsid w:val="00E83267"/>
    <w:rsid w:val="00F241DF"/>
    <w:rsid w:val="00FD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A6065"/>
  <w15:docId w15:val="{5711B6CE-0F81-4CAC-AD4E-BD257BC4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33F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3F71"/>
    <w:rPr>
      <w:rFonts w:ascii="Arial" w:hAnsi="Arial" w:cs="Arial"/>
    </w:rPr>
  </w:style>
  <w:style w:type="character" w:styleId="Odwoanieprzypisudolnego">
    <w:name w:val="footnote reference"/>
    <w:rsid w:val="00333F71"/>
    <w:rPr>
      <w:rFonts w:cs="Times New Roman"/>
      <w:vertAlign w:val="superscript"/>
    </w:rPr>
  </w:style>
  <w:style w:type="paragraph" w:customStyle="1" w:styleId="WW-Zawartotabeli">
    <w:name w:val="WW-Zawartość tabeli"/>
    <w:basedOn w:val="Tekstpodstawowy"/>
    <w:rsid w:val="00D1418D"/>
    <w:pPr>
      <w:suppressLineNumbers/>
      <w:tabs>
        <w:tab w:val="clear" w:pos="0"/>
        <w:tab w:val="clear" w:pos="6237"/>
      </w:tabs>
      <w:suppressAutoHyphens/>
      <w:overflowPunct w:val="0"/>
      <w:autoSpaceDE w:val="0"/>
      <w:spacing w:after="0" w:afterAutospacing="0"/>
      <w:jc w:val="both"/>
      <w:textAlignment w:val="baseline"/>
    </w:pPr>
    <w:rPr>
      <w:b/>
      <w:lang w:eastAsia="ar-SA"/>
    </w:rPr>
  </w:style>
  <w:style w:type="paragraph" w:styleId="Tekstpodstawowy2">
    <w:name w:val="Body Text 2"/>
    <w:basedOn w:val="Normalny"/>
    <w:link w:val="Tekstpodstawowy2Znak"/>
    <w:rsid w:val="00D141EC"/>
    <w:pPr>
      <w:suppressAutoHyphens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41EC"/>
  </w:style>
  <w:style w:type="paragraph" w:styleId="Tekstpodstawowywcity2">
    <w:name w:val="Body Text Indent 2"/>
    <w:basedOn w:val="Normalny"/>
    <w:link w:val="Tekstpodstawowywcity2Znak"/>
    <w:rsid w:val="0044790C"/>
    <w:pPr>
      <w:suppressAutoHyphens/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790C"/>
  </w:style>
  <w:style w:type="paragraph" w:styleId="Tekstpodstawowywcity3">
    <w:name w:val="Body Text Indent 3"/>
    <w:basedOn w:val="Normalny"/>
    <w:link w:val="Tekstpodstawowywcity3Znak"/>
    <w:rsid w:val="0044790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790C"/>
    <w:rPr>
      <w:sz w:val="16"/>
      <w:szCs w:val="16"/>
    </w:rPr>
  </w:style>
  <w:style w:type="paragraph" w:customStyle="1" w:styleId="Default">
    <w:name w:val="Default"/>
    <w:rsid w:val="004479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D9446-78A9-4831-9F95-54831452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3479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2019-08-23T06:04:00Z</cp:lastPrinted>
  <dcterms:created xsi:type="dcterms:W3CDTF">2023-03-30T06:08:00Z</dcterms:created>
  <dcterms:modified xsi:type="dcterms:W3CDTF">2023-03-30T06:08:00Z</dcterms:modified>
</cp:coreProperties>
</file>